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1516" w:type="dxa"/>
        <w:tblInd w:w="-1196" w:type="dxa"/>
        <w:tblLook w:val="04A0" w:firstRow="1" w:lastRow="0" w:firstColumn="1" w:lastColumn="0" w:noHBand="0" w:noVBand="1"/>
      </w:tblPr>
      <w:tblGrid>
        <w:gridCol w:w="1625"/>
        <w:gridCol w:w="189"/>
        <w:gridCol w:w="1144"/>
        <w:gridCol w:w="762"/>
        <w:gridCol w:w="1816"/>
        <w:gridCol w:w="44"/>
        <w:gridCol w:w="226"/>
        <w:gridCol w:w="279"/>
        <w:gridCol w:w="1062"/>
        <w:gridCol w:w="294"/>
        <w:gridCol w:w="1265"/>
        <w:gridCol w:w="732"/>
        <w:gridCol w:w="873"/>
        <w:gridCol w:w="1205"/>
      </w:tblGrid>
      <w:tr w:rsidR="00E12A6D" w:rsidRPr="00413670" w14:paraId="24146091" w14:textId="77777777" w:rsidTr="00354036">
        <w:trPr>
          <w:trHeight w:val="739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CBA368F" w14:textId="77777777" w:rsidR="00E12A6D" w:rsidRPr="00413670" w:rsidRDefault="00947FC7" w:rsidP="00E12A6D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ASUNTO</w:t>
            </w:r>
          </w:p>
        </w:tc>
        <w:tc>
          <w:tcPr>
            <w:tcW w:w="55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C83A" w14:textId="7F96D21D" w:rsidR="00E12A6D" w:rsidRPr="00413670" w:rsidRDefault="00947FC7" w:rsidP="00FA70D2">
            <w:pPr>
              <w:jc w:val="center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ACTA DE EVALUACIÓN DE OFERTAS PRESENTADAS EN LA INVITACIÓN PUBLICA N</w:t>
            </w:r>
            <w:r w:rsidR="0042343E"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o</w:t>
            </w:r>
            <w:r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 xml:space="preserve"> </w:t>
            </w:r>
            <w:r w:rsidR="00C94A5C"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0</w:t>
            </w:r>
            <w:r w:rsidR="00FA70D2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3</w:t>
            </w:r>
            <w:r w:rsidR="00C94A5C"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-202</w:t>
            </w:r>
            <w:r w:rsidR="006352B9"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6</w:t>
            </w:r>
            <w:r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 xml:space="preserve"> – CONVOCATORIA RÉGIMEN ESPECIAL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DBDBDB" w:themeFill="accent3" w:themeFillTint="66"/>
            <w:vAlign w:val="center"/>
          </w:tcPr>
          <w:p w14:paraId="6ACD4B12" w14:textId="77777777" w:rsidR="00E12A6D" w:rsidRPr="00413670" w:rsidRDefault="00947FC7" w:rsidP="008357BE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ACTA NO</w:t>
            </w:r>
          </w:p>
        </w:tc>
        <w:tc>
          <w:tcPr>
            <w:tcW w:w="2810" w:type="dxa"/>
            <w:gridSpan w:val="3"/>
            <w:vAlign w:val="center"/>
          </w:tcPr>
          <w:p w14:paraId="60C5ECA5" w14:textId="325037EA" w:rsidR="00E12A6D" w:rsidRPr="00413670" w:rsidRDefault="0046672B" w:rsidP="002B72E4">
            <w:pPr>
              <w:jc w:val="center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00</w:t>
            </w:r>
            <w:r w:rsidR="006352B9"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1</w:t>
            </w:r>
          </w:p>
        </w:tc>
      </w:tr>
      <w:tr w:rsidR="000362EF" w:rsidRPr="00413670" w14:paraId="1C37297B" w14:textId="77777777" w:rsidTr="00354036">
        <w:trPr>
          <w:trHeight w:val="376"/>
        </w:trPr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CC9605C" w14:textId="77777777" w:rsidR="000362EF" w:rsidRPr="00413670" w:rsidRDefault="000362EF" w:rsidP="00E12A6D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</w:p>
        </w:tc>
        <w:tc>
          <w:tcPr>
            <w:tcW w:w="552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806B" w14:textId="77777777" w:rsidR="000362EF" w:rsidRPr="00413670" w:rsidRDefault="000362EF" w:rsidP="00E12A6D">
            <w:pPr>
              <w:jc w:val="center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DBDBDB" w:themeFill="accent3" w:themeFillTint="66"/>
            <w:vAlign w:val="center"/>
          </w:tcPr>
          <w:p w14:paraId="6D8537EC" w14:textId="77777777" w:rsidR="000362EF" w:rsidRPr="00413670" w:rsidRDefault="00947FC7" w:rsidP="00E12A6D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FECHA</w:t>
            </w:r>
          </w:p>
        </w:tc>
        <w:tc>
          <w:tcPr>
            <w:tcW w:w="732" w:type="dxa"/>
            <w:shd w:val="clear" w:color="auto" w:fill="DBDBDB" w:themeFill="accent3" w:themeFillTint="66"/>
            <w:vAlign w:val="center"/>
          </w:tcPr>
          <w:p w14:paraId="2ABF5BA3" w14:textId="77777777" w:rsidR="000362EF" w:rsidRPr="00413670" w:rsidRDefault="00947FC7" w:rsidP="00E12A6D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DÍA</w:t>
            </w:r>
          </w:p>
        </w:tc>
        <w:tc>
          <w:tcPr>
            <w:tcW w:w="873" w:type="dxa"/>
            <w:shd w:val="clear" w:color="auto" w:fill="DBDBDB" w:themeFill="accent3" w:themeFillTint="66"/>
            <w:vAlign w:val="center"/>
          </w:tcPr>
          <w:p w14:paraId="0A2B3C48" w14:textId="77777777" w:rsidR="000362EF" w:rsidRPr="00413670" w:rsidRDefault="00947FC7" w:rsidP="00E12A6D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MES</w:t>
            </w:r>
          </w:p>
        </w:tc>
        <w:tc>
          <w:tcPr>
            <w:tcW w:w="1205" w:type="dxa"/>
            <w:shd w:val="clear" w:color="auto" w:fill="DBDBDB" w:themeFill="accent3" w:themeFillTint="66"/>
            <w:vAlign w:val="center"/>
          </w:tcPr>
          <w:p w14:paraId="37B4553F" w14:textId="77777777" w:rsidR="000362EF" w:rsidRPr="00413670" w:rsidRDefault="00947FC7" w:rsidP="00E12A6D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AÑO</w:t>
            </w:r>
          </w:p>
        </w:tc>
      </w:tr>
      <w:tr w:rsidR="00600811" w:rsidRPr="00413670" w14:paraId="08079221" w14:textId="77777777" w:rsidTr="00BB565C">
        <w:trPr>
          <w:trHeight w:val="363"/>
        </w:trPr>
        <w:tc>
          <w:tcPr>
            <w:tcW w:w="1814" w:type="dxa"/>
            <w:gridSpan w:val="2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0B3F1420" w14:textId="77777777" w:rsidR="000362EF" w:rsidRPr="00413670" w:rsidRDefault="00947FC7" w:rsidP="00E12A6D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HORA DE INICIO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0DF3CB32" w14:textId="030FEB20" w:rsidR="000362EF" w:rsidRPr="00413670" w:rsidRDefault="00FA70D2" w:rsidP="00DC1613">
            <w:pPr>
              <w:jc w:val="center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  <w:r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8.00</w:t>
            </w:r>
            <w:r w:rsidR="00C94A5C"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 xml:space="preserve"> AM</w:t>
            </w:r>
            <w:r w:rsidR="006069E3"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 xml:space="preserve"> 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</w:tcBorders>
            <w:shd w:val="clear" w:color="auto" w:fill="DBDBDB" w:themeFill="accent3" w:themeFillTint="66"/>
            <w:vAlign w:val="center"/>
          </w:tcPr>
          <w:p w14:paraId="5CC70026" w14:textId="77777777" w:rsidR="000362EF" w:rsidRPr="00413670" w:rsidRDefault="00947FC7" w:rsidP="00947FC7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HORA FINAL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95D9A7A" w14:textId="34076931" w:rsidR="000362EF" w:rsidRPr="00413670" w:rsidRDefault="00C94A5C" w:rsidP="00FA70D2">
            <w:pPr>
              <w:jc w:val="center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9.</w:t>
            </w:r>
            <w:r w:rsidR="00FA70D2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30</w:t>
            </w:r>
            <w:r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AM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</w:tcBorders>
            <w:shd w:val="clear" w:color="auto" w:fill="DBDBDB" w:themeFill="accent3" w:themeFillTint="66"/>
            <w:vAlign w:val="center"/>
          </w:tcPr>
          <w:p w14:paraId="76FC3101" w14:textId="77777777" w:rsidR="000362EF" w:rsidRPr="00413670" w:rsidRDefault="000362EF" w:rsidP="00E12A6D">
            <w:pPr>
              <w:jc w:val="center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</w:p>
        </w:tc>
        <w:tc>
          <w:tcPr>
            <w:tcW w:w="732" w:type="dxa"/>
            <w:shd w:val="clear" w:color="auto" w:fill="DBDBDB" w:themeFill="accent3" w:themeFillTint="66"/>
            <w:vAlign w:val="center"/>
          </w:tcPr>
          <w:p w14:paraId="43F0E8C7" w14:textId="376AF5AC" w:rsidR="000362EF" w:rsidRPr="00413670" w:rsidRDefault="00FA70D2" w:rsidP="00EF70D5">
            <w:pPr>
              <w:jc w:val="center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  <w:r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28</w:t>
            </w:r>
          </w:p>
        </w:tc>
        <w:tc>
          <w:tcPr>
            <w:tcW w:w="873" w:type="dxa"/>
            <w:shd w:val="clear" w:color="auto" w:fill="DBDBDB" w:themeFill="accent3" w:themeFillTint="66"/>
            <w:vAlign w:val="center"/>
          </w:tcPr>
          <w:p w14:paraId="0C1EE60D" w14:textId="2E05D903" w:rsidR="000362EF" w:rsidRPr="00413670" w:rsidRDefault="007E0A4D" w:rsidP="0041222D">
            <w:pPr>
              <w:jc w:val="center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0</w:t>
            </w:r>
            <w:r w:rsidR="006352B9"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1</w:t>
            </w:r>
          </w:p>
        </w:tc>
        <w:tc>
          <w:tcPr>
            <w:tcW w:w="1205" w:type="dxa"/>
            <w:shd w:val="clear" w:color="auto" w:fill="DBDBDB" w:themeFill="accent3" w:themeFillTint="66"/>
            <w:vAlign w:val="center"/>
          </w:tcPr>
          <w:p w14:paraId="186C2657" w14:textId="3F8A4221" w:rsidR="000362EF" w:rsidRPr="00413670" w:rsidRDefault="00C94A5C" w:rsidP="007E0A4D">
            <w:pPr>
              <w:jc w:val="center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202</w:t>
            </w:r>
            <w:r w:rsidR="006352B9"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6</w:t>
            </w:r>
          </w:p>
        </w:tc>
      </w:tr>
      <w:tr w:rsidR="00E12A6D" w:rsidRPr="00413670" w14:paraId="60F52315" w14:textId="77777777" w:rsidTr="00CE7F38">
        <w:trPr>
          <w:trHeight w:val="341"/>
        </w:trPr>
        <w:tc>
          <w:tcPr>
            <w:tcW w:w="11516" w:type="dxa"/>
            <w:gridSpan w:val="14"/>
            <w:shd w:val="clear" w:color="auto" w:fill="DBDBDB" w:themeFill="accent3" w:themeFillTint="66"/>
            <w:vAlign w:val="center"/>
          </w:tcPr>
          <w:p w14:paraId="257DAA25" w14:textId="77777777" w:rsidR="00E12A6D" w:rsidRPr="00413670" w:rsidRDefault="00947FC7" w:rsidP="00E12A6D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ASISTENTES</w:t>
            </w:r>
          </w:p>
        </w:tc>
      </w:tr>
      <w:tr w:rsidR="00E12A6D" w:rsidRPr="00413670" w14:paraId="494DB4A7" w14:textId="77777777" w:rsidTr="00354036">
        <w:trPr>
          <w:trHeight w:val="363"/>
        </w:trPr>
        <w:tc>
          <w:tcPr>
            <w:tcW w:w="6085" w:type="dxa"/>
            <w:gridSpan w:val="8"/>
            <w:shd w:val="clear" w:color="auto" w:fill="DBDBDB" w:themeFill="accent3" w:themeFillTint="66"/>
            <w:vAlign w:val="center"/>
          </w:tcPr>
          <w:p w14:paraId="374FCE12" w14:textId="77777777" w:rsidR="00E12A6D" w:rsidRPr="00413670" w:rsidRDefault="00947FC7" w:rsidP="00E12A6D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NOMBRE</w:t>
            </w:r>
          </w:p>
        </w:tc>
        <w:tc>
          <w:tcPr>
            <w:tcW w:w="5431" w:type="dxa"/>
            <w:gridSpan w:val="6"/>
            <w:shd w:val="clear" w:color="auto" w:fill="DBDBDB" w:themeFill="accent3" w:themeFillTint="66"/>
            <w:vAlign w:val="center"/>
          </w:tcPr>
          <w:p w14:paraId="0BA16288" w14:textId="77777777" w:rsidR="00E12A6D" w:rsidRPr="00413670" w:rsidRDefault="00947FC7" w:rsidP="00E12A6D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CARGO</w:t>
            </w:r>
          </w:p>
        </w:tc>
      </w:tr>
      <w:tr w:rsidR="00497E84" w:rsidRPr="00413670" w14:paraId="2F8C55A1" w14:textId="77777777" w:rsidTr="00354036">
        <w:trPr>
          <w:trHeight w:val="543"/>
        </w:trPr>
        <w:tc>
          <w:tcPr>
            <w:tcW w:w="6085" w:type="dxa"/>
            <w:gridSpan w:val="8"/>
            <w:vAlign w:val="center"/>
          </w:tcPr>
          <w:p w14:paraId="45183BD1" w14:textId="661A7E2B" w:rsidR="00497E84" w:rsidRPr="00413670" w:rsidRDefault="00497E84" w:rsidP="00497E84">
            <w:pPr>
              <w:shd w:val="clear" w:color="auto" w:fill="FFFFFF"/>
              <w:spacing w:line="276" w:lineRule="auto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 xml:space="preserve">OLGA LUCIA RINCON VALBUENA </w:t>
            </w:r>
          </w:p>
        </w:tc>
        <w:tc>
          <w:tcPr>
            <w:tcW w:w="5431" w:type="dxa"/>
            <w:gridSpan w:val="6"/>
            <w:vAlign w:val="center"/>
          </w:tcPr>
          <w:p w14:paraId="4DBB8FE6" w14:textId="4478B73D" w:rsidR="00497E84" w:rsidRPr="00413670" w:rsidRDefault="00497E84" w:rsidP="00497E84">
            <w:pPr>
              <w:shd w:val="clear" w:color="auto" w:fill="FFFFFF"/>
              <w:spacing w:line="276" w:lineRule="auto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>APOYO A LA GESTION EXTERNA</w:t>
            </w:r>
          </w:p>
        </w:tc>
      </w:tr>
      <w:tr w:rsidR="00497E84" w:rsidRPr="00413670" w14:paraId="2CE4D790" w14:textId="77777777" w:rsidTr="00354036">
        <w:trPr>
          <w:trHeight w:val="543"/>
        </w:trPr>
        <w:tc>
          <w:tcPr>
            <w:tcW w:w="6085" w:type="dxa"/>
            <w:gridSpan w:val="8"/>
            <w:vAlign w:val="center"/>
          </w:tcPr>
          <w:p w14:paraId="5F2701F8" w14:textId="0BFA2429" w:rsidR="00497E84" w:rsidRPr="00413670" w:rsidRDefault="00497E84" w:rsidP="00497E84">
            <w:pPr>
              <w:shd w:val="clear" w:color="auto" w:fill="FFFFFF"/>
              <w:spacing w:line="276" w:lineRule="auto"/>
              <w:rPr>
                <w:rFonts w:ascii="Century Gothic" w:hAnsi="Century Gothic" w:cs="Arial"/>
                <w:noProof w:val="0"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 xml:space="preserve">ERNEDIS DIAZ CRIOLLO </w:t>
            </w:r>
          </w:p>
        </w:tc>
        <w:tc>
          <w:tcPr>
            <w:tcW w:w="5431" w:type="dxa"/>
            <w:gridSpan w:val="6"/>
            <w:vAlign w:val="center"/>
          </w:tcPr>
          <w:p w14:paraId="768379CE" w14:textId="21CB3698" w:rsidR="00497E84" w:rsidRPr="00413670" w:rsidRDefault="00497E84" w:rsidP="00497E84">
            <w:pPr>
              <w:shd w:val="clear" w:color="auto" w:fill="FFFFFF"/>
              <w:spacing w:line="276" w:lineRule="auto"/>
              <w:rPr>
                <w:rFonts w:ascii="Century Gothic" w:hAnsi="Century Gothic" w:cs="Arial"/>
                <w:noProof w:val="0"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>CONTADORA EXTERNA</w:t>
            </w:r>
          </w:p>
        </w:tc>
      </w:tr>
      <w:tr w:rsidR="00497E84" w:rsidRPr="00413670" w14:paraId="6B288835" w14:textId="77777777" w:rsidTr="00354036">
        <w:trPr>
          <w:trHeight w:val="532"/>
        </w:trPr>
        <w:tc>
          <w:tcPr>
            <w:tcW w:w="6085" w:type="dxa"/>
            <w:gridSpan w:val="8"/>
            <w:vAlign w:val="center"/>
          </w:tcPr>
          <w:p w14:paraId="35BDCA9F" w14:textId="1CD2CD7A" w:rsidR="00497E84" w:rsidRPr="00413670" w:rsidRDefault="00497E84" w:rsidP="00497E84">
            <w:pPr>
              <w:shd w:val="clear" w:color="auto" w:fill="FFFFFF"/>
              <w:spacing w:line="276" w:lineRule="auto"/>
              <w:ind w:left="10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</w:rPr>
              <w:t xml:space="preserve">DIANA LUCY SALGADO CARDONA </w:t>
            </w:r>
          </w:p>
        </w:tc>
        <w:tc>
          <w:tcPr>
            <w:tcW w:w="5431" w:type="dxa"/>
            <w:gridSpan w:val="6"/>
            <w:vAlign w:val="center"/>
          </w:tcPr>
          <w:p w14:paraId="4D12F407" w14:textId="20ACB61A" w:rsidR="00497E84" w:rsidRPr="00413670" w:rsidRDefault="00497E84" w:rsidP="00497E84">
            <w:pPr>
              <w:shd w:val="clear" w:color="auto" w:fill="FFFFFF"/>
              <w:spacing w:line="276" w:lineRule="auto"/>
              <w:ind w:left="10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</w:rPr>
              <w:t>AUXILIAR ADMINISTRATIVA 08</w:t>
            </w:r>
          </w:p>
        </w:tc>
      </w:tr>
      <w:tr w:rsidR="00E12A6D" w:rsidRPr="00413670" w14:paraId="11F78F11" w14:textId="77777777" w:rsidTr="00CE7F38">
        <w:trPr>
          <w:trHeight w:val="554"/>
        </w:trPr>
        <w:tc>
          <w:tcPr>
            <w:tcW w:w="11516" w:type="dxa"/>
            <w:gridSpan w:val="14"/>
            <w:shd w:val="clear" w:color="auto" w:fill="DBDBDB" w:themeFill="accent3" w:themeFillTint="66"/>
            <w:vAlign w:val="center"/>
          </w:tcPr>
          <w:p w14:paraId="0CFE4707" w14:textId="77777777" w:rsidR="00E12A6D" w:rsidRPr="00413670" w:rsidRDefault="00947FC7" w:rsidP="00E12A6D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OBJETIVO DE LA REUNIÓN</w:t>
            </w:r>
          </w:p>
        </w:tc>
      </w:tr>
      <w:tr w:rsidR="00E12A6D" w:rsidRPr="00413670" w14:paraId="4768BAE5" w14:textId="77777777" w:rsidTr="00CE7F38">
        <w:trPr>
          <w:trHeight w:val="798"/>
        </w:trPr>
        <w:tc>
          <w:tcPr>
            <w:tcW w:w="11516" w:type="dxa"/>
            <w:gridSpan w:val="14"/>
            <w:shd w:val="clear" w:color="auto" w:fill="auto"/>
            <w:vAlign w:val="center"/>
          </w:tcPr>
          <w:p w14:paraId="61384981" w14:textId="17297082" w:rsidR="00E12A6D" w:rsidRPr="00413670" w:rsidRDefault="00947FC7" w:rsidP="00FA70D2">
            <w:pPr>
              <w:pStyle w:val="Default"/>
              <w:rPr>
                <w:rFonts w:ascii="Century Gothic" w:hAnsi="Century Gothic" w:cs="Arial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>EVALUAR LAS   OFERTAS PRESENTADAS EN LA INVITACIÓN PÚBLICA N</w:t>
            </w:r>
            <w:r w:rsidR="0042343E"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>o</w:t>
            </w:r>
            <w:r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 xml:space="preserve"> </w:t>
            </w:r>
            <w:r w:rsidR="006352B9"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>0</w:t>
            </w:r>
            <w:r w:rsidR="00FA70D2">
              <w:rPr>
                <w:rFonts w:ascii="Century Gothic" w:hAnsi="Century Gothic" w:cs="Arial"/>
                <w:sz w:val="20"/>
                <w:szCs w:val="20"/>
                <w:lang w:val="es-CO"/>
              </w:rPr>
              <w:t>3</w:t>
            </w:r>
            <w:r w:rsidR="006352B9"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 xml:space="preserve">-2026 </w:t>
            </w:r>
            <w:r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 xml:space="preserve">- PROCESO DE SELECCIÓN CONVOCATORIA PÚBLICA RÉGIMEN ESPECIAL </w:t>
            </w:r>
          </w:p>
        </w:tc>
      </w:tr>
      <w:tr w:rsidR="00E12A6D" w:rsidRPr="00413670" w14:paraId="25693EB5" w14:textId="77777777" w:rsidTr="00CE7F38">
        <w:trPr>
          <w:trHeight w:val="519"/>
        </w:trPr>
        <w:tc>
          <w:tcPr>
            <w:tcW w:w="11516" w:type="dxa"/>
            <w:gridSpan w:val="14"/>
            <w:shd w:val="clear" w:color="auto" w:fill="DBDBDB" w:themeFill="accent3" w:themeFillTint="66"/>
            <w:vAlign w:val="center"/>
          </w:tcPr>
          <w:p w14:paraId="17D6C5A6" w14:textId="77777777" w:rsidR="00E12A6D" w:rsidRPr="00413670" w:rsidRDefault="00947FC7" w:rsidP="00E12A6D">
            <w:pPr>
              <w:jc w:val="center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>ORDEN DEL DÍA</w:t>
            </w:r>
          </w:p>
        </w:tc>
      </w:tr>
      <w:tr w:rsidR="00E12A6D" w:rsidRPr="00413670" w14:paraId="5BF399AA" w14:textId="77777777" w:rsidTr="00CE7F38">
        <w:trPr>
          <w:trHeight w:val="1242"/>
        </w:trPr>
        <w:tc>
          <w:tcPr>
            <w:tcW w:w="11516" w:type="dxa"/>
            <w:gridSpan w:val="14"/>
            <w:shd w:val="clear" w:color="auto" w:fill="auto"/>
            <w:vAlign w:val="center"/>
          </w:tcPr>
          <w:p w14:paraId="39ED3413" w14:textId="75328764" w:rsidR="00326602" w:rsidRPr="00413670" w:rsidRDefault="00947FC7" w:rsidP="00FA70D2">
            <w:pPr>
              <w:spacing w:after="160" w:line="259" w:lineRule="auto"/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1- EVALUACIÓN DE OFERTAS PRESENTADAS EN LA INVITACIÓN PÚBLICA N</w:t>
            </w:r>
            <w:r w:rsidR="0042343E"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o</w:t>
            </w:r>
            <w:r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 xml:space="preserve"> </w:t>
            </w:r>
            <w:r w:rsidR="006352B9"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0</w:t>
            </w:r>
            <w:r w:rsidR="00FA70D2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>3</w:t>
            </w:r>
            <w:r w:rsidR="006352B9"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 xml:space="preserve">-2026 </w:t>
            </w:r>
            <w:r w:rsidRPr="00413670">
              <w:rPr>
                <w:rFonts w:ascii="Century Gothic" w:hAnsi="Century Gothic" w:cs="Arial"/>
                <w:noProof w:val="0"/>
                <w:sz w:val="20"/>
                <w:szCs w:val="20"/>
                <w:lang w:val="es-CO"/>
              </w:rPr>
              <w:t xml:space="preserve">- </w:t>
            </w:r>
            <w:r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 xml:space="preserve">MODALIDAD DE SELECCIÓN  RÉGIMEN ESPECIAL  OBJETO </w:t>
            </w:r>
            <w:r w:rsidR="006069E3" w:rsidRPr="00413670">
              <w:rPr>
                <w:rFonts w:ascii="Century Gothic" w:hAnsi="Century Gothic" w:cs="Arial"/>
                <w:sz w:val="20"/>
                <w:szCs w:val="20"/>
              </w:rPr>
              <w:t>“</w:t>
            </w:r>
            <w:r w:rsidR="00FA70D2" w:rsidRPr="00FE26F5">
              <w:rPr>
                <w:rFonts w:ascii="Century Gothic" w:hAnsi="Century Gothic" w:cs="Arial"/>
                <w:sz w:val="20"/>
                <w:szCs w:val="20"/>
              </w:rPr>
              <w:t>CONTRATAR INSTALACIÓN A TODO COSTO DE ACOMETIDA ELÉCTRICA DESDE POSTE DE DISTRIBUCIÓN HASTA TABLERO ELÉCTRICO DE LA PISCINA DE LA INSTITUCIÓN EDUCATIVA LICEO NACIONAL</w:t>
            </w:r>
            <w:r w:rsidR="006069E3" w:rsidRPr="00413670">
              <w:rPr>
                <w:rFonts w:ascii="Century Gothic" w:hAnsi="Century Gothic" w:cs="Arial"/>
                <w:sz w:val="20"/>
                <w:szCs w:val="20"/>
              </w:rPr>
              <w:t>”</w:t>
            </w:r>
            <w:r w:rsidRPr="00413670">
              <w:rPr>
                <w:rFonts w:ascii="Century Gothic" w:hAnsi="Century Gothic" w:cs="Arial"/>
                <w:bCs/>
                <w:spacing w:val="1"/>
                <w:sz w:val="20"/>
                <w:szCs w:val="20"/>
                <w:lang w:val="es-CO"/>
              </w:rPr>
              <w:t>.</w:t>
            </w:r>
          </w:p>
        </w:tc>
      </w:tr>
      <w:tr w:rsidR="00E12A6D" w:rsidRPr="00413670" w14:paraId="58DC4FCA" w14:textId="77777777" w:rsidTr="00CE7F38">
        <w:trPr>
          <w:trHeight w:val="659"/>
        </w:trPr>
        <w:tc>
          <w:tcPr>
            <w:tcW w:w="11516" w:type="dxa"/>
            <w:gridSpan w:val="14"/>
            <w:shd w:val="clear" w:color="auto" w:fill="DBDBDB" w:themeFill="accent3" w:themeFillTint="66"/>
            <w:vAlign w:val="center"/>
          </w:tcPr>
          <w:p w14:paraId="2B5AE3A7" w14:textId="77777777" w:rsidR="00E12A6D" w:rsidRPr="00413670" w:rsidRDefault="00947FC7" w:rsidP="00E12A6D">
            <w:pPr>
              <w:pStyle w:val="Default"/>
              <w:jc w:val="center"/>
              <w:rPr>
                <w:rFonts w:ascii="Century Gothic" w:hAnsi="Century Gothic" w:cs="Arial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sz w:val="20"/>
                <w:szCs w:val="20"/>
                <w:lang w:val="es-CO"/>
              </w:rPr>
              <w:t>DESARROLLO DE LA REUNIÓN</w:t>
            </w:r>
          </w:p>
        </w:tc>
      </w:tr>
      <w:tr w:rsidR="00354036" w:rsidRPr="00413670" w14:paraId="4C2721BF" w14:textId="77777777" w:rsidTr="007639C6">
        <w:trPr>
          <w:trHeight w:val="5236"/>
        </w:trPr>
        <w:tc>
          <w:tcPr>
            <w:tcW w:w="11516" w:type="dxa"/>
            <w:gridSpan w:val="14"/>
            <w:shd w:val="clear" w:color="auto" w:fill="auto"/>
            <w:vAlign w:val="center"/>
          </w:tcPr>
          <w:p w14:paraId="16EDD539" w14:textId="77777777" w:rsidR="00F11B69" w:rsidRPr="00413670" w:rsidRDefault="00F11B69" w:rsidP="00F11B69">
            <w:pPr>
              <w:pStyle w:val="Prrafodelista"/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</w:p>
          <w:p w14:paraId="3D19A135" w14:textId="2420CFAD" w:rsidR="00354036" w:rsidRPr="00413670" w:rsidRDefault="00907D07" w:rsidP="00354036">
            <w:pPr>
              <w:pStyle w:val="Prrafodelista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  <w:t xml:space="preserve">EVALUACIÓN DE OFERTAS PRESENTADAS EN LA INVITACIÓN PÚBLICA </w:t>
            </w:r>
            <w:r w:rsidR="006352B9" w:rsidRPr="00413670">
              <w:rPr>
                <w:rFonts w:ascii="Century Gothic" w:hAnsi="Century Gothic" w:cs="Arial"/>
                <w:b/>
                <w:bCs/>
                <w:noProof w:val="0"/>
                <w:sz w:val="20"/>
                <w:szCs w:val="20"/>
              </w:rPr>
              <w:t>0</w:t>
            </w:r>
            <w:r w:rsidR="00FA70D2">
              <w:rPr>
                <w:rFonts w:ascii="Century Gothic" w:hAnsi="Century Gothic" w:cs="Arial"/>
                <w:b/>
                <w:bCs/>
                <w:noProof w:val="0"/>
                <w:sz w:val="20"/>
                <w:szCs w:val="20"/>
              </w:rPr>
              <w:t>3</w:t>
            </w:r>
            <w:r w:rsidR="006352B9" w:rsidRPr="00413670">
              <w:rPr>
                <w:rFonts w:ascii="Century Gothic" w:hAnsi="Century Gothic" w:cs="Arial"/>
                <w:b/>
                <w:bCs/>
                <w:noProof w:val="0"/>
                <w:sz w:val="20"/>
                <w:szCs w:val="20"/>
              </w:rPr>
              <w:t>-2026</w:t>
            </w:r>
          </w:p>
          <w:p w14:paraId="0F3DB05E" w14:textId="77777777" w:rsidR="00C81244" w:rsidRPr="00413670" w:rsidRDefault="00C81244" w:rsidP="00C81244">
            <w:pPr>
              <w:pStyle w:val="Prrafodelista"/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 w:cs="Arial"/>
                <w:b/>
                <w:noProof w:val="0"/>
                <w:sz w:val="20"/>
                <w:szCs w:val="20"/>
                <w:lang w:val="es-CO"/>
              </w:rPr>
            </w:pPr>
          </w:p>
          <w:p w14:paraId="09F666D4" w14:textId="14EFF953" w:rsidR="00354036" w:rsidRPr="00413670" w:rsidRDefault="00907D07" w:rsidP="00354036">
            <w:pPr>
              <w:shd w:val="clear" w:color="auto" w:fill="FFFFFF"/>
              <w:jc w:val="both"/>
              <w:rPr>
                <w:rStyle w:val="Hipervnculo"/>
                <w:rFonts w:ascii="Century Gothic" w:hAnsi="Century Gothic" w:cs="Arial"/>
                <w:noProof w:val="0"/>
                <w:color w:val="auto"/>
                <w:sz w:val="20"/>
                <w:szCs w:val="20"/>
                <w:u w:val="none"/>
                <w:shd w:val="clear" w:color="auto" w:fill="FFFFFF"/>
                <w:lang w:val="es-CO"/>
              </w:rPr>
            </w:pPr>
            <w:r w:rsidRPr="00413670">
              <w:rPr>
                <w:rFonts w:ascii="Century Gothic" w:hAnsi="Century Gothic" w:cs="Arial"/>
                <w:bCs/>
                <w:noProof w:val="0"/>
                <w:color w:val="000000"/>
                <w:sz w:val="20"/>
                <w:szCs w:val="20"/>
                <w:lang w:val="es-CO"/>
              </w:rPr>
              <w:t xml:space="preserve">Dando cumplimiento a lo establecido los documentos del proceso de invitación pública No </w:t>
            </w:r>
            <w:r w:rsidR="006352B9" w:rsidRPr="00413670">
              <w:rPr>
                <w:rFonts w:ascii="Century Gothic" w:hAnsi="Century Gothic" w:cs="Arial"/>
                <w:noProof w:val="0"/>
                <w:sz w:val="20"/>
                <w:szCs w:val="20"/>
              </w:rPr>
              <w:t>0</w:t>
            </w:r>
            <w:r w:rsidR="00FA70D2">
              <w:rPr>
                <w:rFonts w:ascii="Century Gothic" w:hAnsi="Century Gothic" w:cs="Arial"/>
                <w:noProof w:val="0"/>
                <w:sz w:val="20"/>
                <w:szCs w:val="20"/>
              </w:rPr>
              <w:t>3</w:t>
            </w:r>
            <w:r w:rsidR="006352B9" w:rsidRPr="00413670">
              <w:rPr>
                <w:rFonts w:ascii="Century Gothic" w:hAnsi="Century Gothic" w:cs="Arial"/>
                <w:noProof w:val="0"/>
                <w:sz w:val="20"/>
                <w:szCs w:val="20"/>
              </w:rPr>
              <w:t>-2026</w:t>
            </w:r>
            <w:r w:rsidRPr="00413670">
              <w:rPr>
                <w:rFonts w:ascii="Century Gothic" w:hAnsi="Century Gothic" w:cs="Arial"/>
                <w:bCs/>
                <w:noProof w:val="0"/>
                <w:color w:val="000000"/>
                <w:sz w:val="20"/>
                <w:szCs w:val="20"/>
                <w:lang w:val="es-CO"/>
              </w:rPr>
              <w:t xml:space="preserve">, se procede a evaluar las </w:t>
            </w:r>
            <w:r w:rsidR="003360C2" w:rsidRPr="00413670">
              <w:rPr>
                <w:rFonts w:ascii="Century Gothic" w:hAnsi="Century Gothic" w:cs="Arial"/>
                <w:bCs/>
                <w:noProof w:val="0"/>
                <w:color w:val="000000"/>
                <w:sz w:val="20"/>
                <w:szCs w:val="20"/>
                <w:lang w:val="es-CO"/>
              </w:rPr>
              <w:t>ofertas presentadas</w:t>
            </w:r>
            <w:r w:rsidRPr="00413670">
              <w:rPr>
                <w:rFonts w:ascii="Century Gothic" w:hAnsi="Century Gothic" w:cs="Arial"/>
                <w:bCs/>
                <w:noProof w:val="0"/>
                <w:color w:val="000000"/>
                <w:sz w:val="20"/>
                <w:szCs w:val="20"/>
                <w:lang w:val="es-CO"/>
              </w:rPr>
              <w:t xml:space="preserve"> </w:t>
            </w:r>
            <w:r w:rsidRPr="00413670">
              <w:rPr>
                <w:rStyle w:val="Hipervnculo"/>
                <w:rFonts w:ascii="Century Gothic" w:hAnsi="Century Gothic" w:cs="Arial"/>
                <w:noProof w:val="0"/>
                <w:color w:val="auto"/>
                <w:sz w:val="20"/>
                <w:szCs w:val="20"/>
                <w:u w:val="none"/>
                <w:shd w:val="clear" w:color="auto" w:fill="FFFFFF"/>
                <w:lang w:val="es-CO"/>
              </w:rPr>
              <w:t>durante el día</w:t>
            </w:r>
            <w:r w:rsidR="00C94A5C" w:rsidRPr="00413670">
              <w:rPr>
                <w:rStyle w:val="Hipervnculo"/>
                <w:rFonts w:ascii="Century Gothic" w:hAnsi="Century Gothic" w:cs="Arial"/>
                <w:noProof w:val="0"/>
                <w:color w:val="auto"/>
                <w:sz w:val="20"/>
                <w:szCs w:val="20"/>
                <w:u w:val="none"/>
                <w:shd w:val="clear" w:color="auto" w:fill="FFFFFF"/>
                <w:lang w:val="es-CO"/>
              </w:rPr>
              <w:t xml:space="preserve"> </w:t>
            </w:r>
            <w:r w:rsidR="00FA70D2">
              <w:rPr>
                <w:rStyle w:val="Hipervnculo"/>
                <w:rFonts w:ascii="Century Gothic" w:hAnsi="Century Gothic" w:cs="Arial"/>
                <w:noProof w:val="0"/>
                <w:color w:val="auto"/>
                <w:sz w:val="20"/>
                <w:szCs w:val="20"/>
                <w:u w:val="none"/>
                <w:shd w:val="clear" w:color="auto" w:fill="FFFFFF"/>
                <w:lang w:val="es-CO"/>
              </w:rPr>
              <w:t>27</w:t>
            </w:r>
            <w:r w:rsidR="00D221C7" w:rsidRPr="00413670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="006352B9" w:rsidRPr="00413670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de </w:t>
            </w:r>
            <w:r w:rsidR="00FA70D2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>MAYO</w:t>
            </w:r>
            <w:r w:rsidR="00C81244" w:rsidRPr="00413670">
              <w:rPr>
                <w:rStyle w:val="Hipervnculo"/>
                <w:rFonts w:ascii="Century Gothic" w:hAnsi="Century Gothic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2026</w:t>
            </w:r>
            <w:r w:rsidRPr="00413670">
              <w:rPr>
                <w:rStyle w:val="Hipervnculo"/>
                <w:rFonts w:ascii="Century Gothic" w:hAnsi="Century Gothic" w:cs="Arial"/>
                <w:noProof w:val="0"/>
                <w:color w:val="auto"/>
                <w:sz w:val="20"/>
                <w:szCs w:val="20"/>
                <w:u w:val="none"/>
                <w:shd w:val="clear" w:color="auto" w:fill="FFFFFF"/>
                <w:lang w:val="es-CO"/>
              </w:rPr>
              <w:t xml:space="preserve">. </w:t>
            </w:r>
          </w:p>
          <w:p w14:paraId="4CD384FE" w14:textId="77777777" w:rsidR="003B3B1C" w:rsidRPr="00413670" w:rsidRDefault="003B3B1C" w:rsidP="00354036">
            <w:pPr>
              <w:shd w:val="clear" w:color="auto" w:fill="FFFFFF"/>
              <w:jc w:val="both"/>
              <w:rPr>
                <w:rStyle w:val="Hipervnculo"/>
                <w:rFonts w:ascii="Century Gothic" w:hAnsi="Century Gothic" w:cs="Arial"/>
                <w:noProof w:val="0"/>
                <w:color w:val="auto"/>
                <w:sz w:val="20"/>
                <w:szCs w:val="20"/>
                <w:u w:val="none"/>
                <w:shd w:val="clear" w:color="auto" w:fill="FFFFFF"/>
                <w:lang w:val="es-CO"/>
              </w:rPr>
            </w:pPr>
          </w:p>
          <w:p w14:paraId="17450802" w14:textId="2F027AA7" w:rsidR="003360C2" w:rsidRPr="00413670" w:rsidRDefault="00E109AC" w:rsidP="003360C2">
            <w:pPr>
              <w:shd w:val="clear" w:color="auto" w:fill="FFFFFF"/>
              <w:jc w:val="both"/>
              <w:rPr>
                <w:rStyle w:val="Hipervnculo"/>
                <w:rFonts w:ascii="Century Gothic" w:hAnsi="Century Gothic" w:cs="Arial"/>
                <w:sz w:val="20"/>
                <w:szCs w:val="20"/>
                <w:shd w:val="clear" w:color="auto" w:fill="FFFFFF"/>
              </w:rPr>
            </w:pPr>
            <w:r w:rsidRPr="00413670">
              <w:rPr>
                <w:rStyle w:val="Hipervnculo"/>
                <w:rFonts w:ascii="Century Gothic" w:hAnsi="Century Gothic" w:cs="Arial"/>
                <w:noProof w:val="0"/>
                <w:color w:val="auto"/>
                <w:sz w:val="20"/>
                <w:szCs w:val="20"/>
                <w:u w:val="none"/>
                <w:shd w:val="clear" w:color="auto" w:fill="FFFFFF"/>
                <w:lang w:val="es-CO"/>
              </w:rPr>
              <w:t>U</w:t>
            </w:r>
            <w:r w:rsidRPr="00413670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shd w:val="clear" w:color="auto" w:fill="FFFFFF"/>
              </w:rPr>
              <w:t xml:space="preserve">NICA PROPUESTA: </w:t>
            </w:r>
            <w:r w:rsidR="00FA70D2" w:rsidRPr="00FA70D2">
              <w:rPr>
                <w:rFonts w:ascii="Century Gothic" w:hAnsi="Century Gothic" w:cs="Arial"/>
                <w:sz w:val="20"/>
                <w:szCs w:val="20"/>
              </w:rPr>
              <w:t>ALEJANDRO MONTAÑA BOCANEGRA identificado(a) con Cédula de ciudadanía número 19396690, obrando como representante legal de la empresa  TALLER DE BOBINADOS S.A.S identificado(a) con NIT número 9019185483</w:t>
            </w:r>
            <w:r w:rsidR="001F0D84" w:rsidRPr="00413670">
              <w:rPr>
                <w:rFonts w:ascii="Century Gothic" w:eastAsia="Times New Roman" w:hAnsi="Century Gothic" w:cs="Arial"/>
                <w:b/>
                <w:bCs/>
                <w:color w:val="000000"/>
                <w:sz w:val="20"/>
                <w:szCs w:val="20"/>
                <w:lang w:eastAsia="es-CO"/>
              </w:rPr>
              <w:t>.</w:t>
            </w:r>
          </w:p>
          <w:tbl>
            <w:tblPr>
              <w:tblW w:w="1102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8"/>
              <w:gridCol w:w="6589"/>
              <w:gridCol w:w="983"/>
              <w:gridCol w:w="1372"/>
              <w:gridCol w:w="1144"/>
            </w:tblGrid>
            <w:tr w:rsidR="00FA70D2" w:rsidRPr="00FA70D2" w14:paraId="193DA17C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4C986B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b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LITERAL</w:t>
                  </w:r>
                </w:p>
              </w:tc>
              <w:tc>
                <w:tcPr>
                  <w:tcW w:w="65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804352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b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REQUERIMIENTO</w:t>
                  </w:r>
                </w:p>
              </w:tc>
              <w:tc>
                <w:tcPr>
                  <w:tcW w:w="9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A383C5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b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CUMPLE</w:t>
                  </w: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02F462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b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NO CUMPLE</w:t>
                  </w:r>
                </w:p>
              </w:tc>
              <w:tc>
                <w:tcPr>
                  <w:tcW w:w="1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6628F1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b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FOLIO(S)</w:t>
                  </w:r>
                </w:p>
              </w:tc>
            </w:tr>
            <w:tr w:rsidR="00FA70D2" w:rsidRPr="00FA70D2" w14:paraId="52906582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68D64E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a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F25A63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CARTA DE PRESENTACIÓN DE LA PROPUESTA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8238BE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C7B461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5FC188" w14:textId="77777777" w:rsidR="00FA70D2" w:rsidRPr="00FA70D2" w:rsidRDefault="00FA70D2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23-25</w:t>
                  </w:r>
                </w:p>
              </w:tc>
            </w:tr>
            <w:tr w:rsidR="00FA70D2" w:rsidRPr="00FA70D2" w14:paraId="29B2B1BD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9303AC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b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008FFD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CERTIFICADO DE EXISTENCIA Y REPRESENTACIÓN LEGAL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A0A0B9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429B72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522DC5" w14:textId="602B2830" w:rsidR="00FA70D2" w:rsidRPr="00FA70D2" w:rsidRDefault="00FA70D2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6-</w:t>
                  </w:r>
                  <w:r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12</w:t>
                  </w:r>
                </w:p>
              </w:tc>
            </w:tr>
            <w:tr w:rsidR="00FA70D2" w:rsidRPr="00FA70D2" w14:paraId="57F27C65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596AF7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c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694E43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CERTIFICADO DE NO INHABILIDADES E INCOMPATIBILIDADES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EC3395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83D3C3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5FCAC3" w14:textId="77777777" w:rsidR="00FA70D2" w:rsidRPr="00FA70D2" w:rsidRDefault="00FA70D2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29</w:t>
                  </w:r>
                </w:p>
              </w:tc>
            </w:tr>
            <w:tr w:rsidR="00FA70D2" w:rsidRPr="00FA70D2" w14:paraId="0D0D1D26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9B1B91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d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7D3A3B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ANTECEDENTES DISCIPLINARIOS PROCURADURÍA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FB7E3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AE39C2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EAAD73" w14:textId="77777777" w:rsidR="00FA70D2" w:rsidRPr="00FA70D2" w:rsidRDefault="00FA70D2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18</w:t>
                  </w:r>
                </w:p>
              </w:tc>
            </w:tr>
            <w:tr w:rsidR="00FA70D2" w:rsidRPr="00FA70D2" w14:paraId="6562D598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2404C2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e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D76B08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ANTECEDENTES FISCALES CONTRALORÍA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31E29B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CF1FD7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05322D" w14:textId="77777777" w:rsidR="00FA70D2" w:rsidRPr="00FA70D2" w:rsidRDefault="00FA70D2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17</w:t>
                  </w:r>
                </w:p>
              </w:tc>
            </w:tr>
            <w:tr w:rsidR="00FA70D2" w:rsidRPr="00FA70D2" w14:paraId="4BCFA337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A9129F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f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3C0E8A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ANTECEDENTES JUDICIALES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06A77D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543AB5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5CF27F" w14:textId="77777777" w:rsidR="00FA70D2" w:rsidRPr="00FA70D2" w:rsidRDefault="00FA70D2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14</w:t>
                  </w:r>
                </w:p>
              </w:tc>
            </w:tr>
            <w:tr w:rsidR="00FA70D2" w:rsidRPr="00FA70D2" w14:paraId="12A9BC00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B54DD8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g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7841A5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COPIA DE LA CÉDULA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7B1940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84A2EF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6BABC6" w14:textId="20CB6905" w:rsidR="00FA70D2" w:rsidRPr="00FA70D2" w:rsidRDefault="00F82114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1</w:t>
                  </w:r>
                </w:p>
              </w:tc>
            </w:tr>
            <w:tr w:rsidR="00F82114" w:rsidRPr="00FA70D2" w14:paraId="75BDDF5D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E0326" w14:textId="77777777" w:rsidR="00F82114" w:rsidRPr="00FA70D2" w:rsidRDefault="00F82114" w:rsidP="00F82114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h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EB96A9" w14:textId="77777777" w:rsidR="00F82114" w:rsidRPr="00FA70D2" w:rsidRDefault="00F82114" w:rsidP="00F82114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SITUACIÓN MILITAR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FF7A4E" w14:textId="790302AC" w:rsidR="00F82114" w:rsidRPr="00FA70D2" w:rsidRDefault="00F82114" w:rsidP="00F82114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N/A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03E2EC" w14:textId="038A8A5B" w:rsidR="00F82114" w:rsidRPr="00FA70D2" w:rsidRDefault="00F82114" w:rsidP="00F82114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N/A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253061" w14:textId="6360E2F4" w:rsidR="00F82114" w:rsidRPr="00FA70D2" w:rsidRDefault="00F82114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No aplica</w:t>
                  </w:r>
                </w:p>
              </w:tc>
            </w:tr>
            <w:tr w:rsidR="00FA70D2" w:rsidRPr="00FA70D2" w14:paraId="435D60EB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2EE2BB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i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BCE1CB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COMPROMISO ANTICORRUPCIÓN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2F1BFC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517A7A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44B66" w14:textId="77777777" w:rsidR="00FA70D2" w:rsidRPr="00FA70D2" w:rsidRDefault="00FA70D2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28</w:t>
                  </w:r>
                </w:p>
              </w:tc>
            </w:tr>
            <w:tr w:rsidR="00FA70D2" w:rsidRPr="00FA70D2" w14:paraId="3766E59B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5C018B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j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B41A19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CERTIFICACIÓN DE PAGOS SEGURIDAD SOCIAL Y PARAFISCALES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59FA6F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E96DDD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285C39" w14:textId="7EDCC7DF" w:rsidR="00FA70D2" w:rsidRPr="00FA70D2" w:rsidRDefault="00F82114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19-22 Y 26</w:t>
                  </w:r>
                </w:p>
              </w:tc>
            </w:tr>
            <w:tr w:rsidR="00FA70D2" w:rsidRPr="00FA70D2" w14:paraId="12ACCBDB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832F33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j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B65A5F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ÚLTIMA PLANILLA DE PAGO SEGURIDAD SOCIAL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B5B3C0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BD856E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B4C9C1" w14:textId="0C75DAE0" w:rsidR="00FA70D2" w:rsidRPr="00FA70D2" w:rsidRDefault="00F82114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19-22</w:t>
                  </w:r>
                </w:p>
              </w:tc>
            </w:tr>
            <w:tr w:rsidR="00FA70D2" w:rsidRPr="00FA70D2" w14:paraId="09561C15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1542C4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k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AF0123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REGISTRO ÚNICO TRIBUTARIO RUT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CB94CD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184454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022BC5" w14:textId="1398090D" w:rsidR="00FA70D2" w:rsidRPr="00FA70D2" w:rsidRDefault="00FA70D2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2-</w:t>
                  </w:r>
                  <w:r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5</w:t>
                  </w:r>
                </w:p>
              </w:tc>
            </w:tr>
            <w:tr w:rsidR="00FA70D2" w:rsidRPr="00FA70D2" w14:paraId="640E9D91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7FFA3D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l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AFE13C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ACUERDO DE CONFORMACIÓN PROPONENTE PLURAL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6083ED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N/A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B1FFBA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N/A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AC5A3C" w14:textId="77777777" w:rsidR="00FA70D2" w:rsidRPr="00FA70D2" w:rsidRDefault="00FA70D2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No aplica</w:t>
                  </w:r>
                </w:p>
              </w:tc>
            </w:tr>
            <w:tr w:rsidR="00FA70D2" w:rsidRPr="00FA70D2" w14:paraId="52B7D528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BFA190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m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A5DBA5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REGISTRO NACIONAL DE MEDIDAS CORRECTIVAS RNMC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E8039D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DF5A20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917163" w14:textId="77777777" w:rsidR="00FA70D2" w:rsidRPr="00FA70D2" w:rsidRDefault="00FA70D2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15</w:t>
                  </w:r>
                </w:p>
              </w:tc>
            </w:tr>
            <w:tr w:rsidR="00FA70D2" w:rsidRPr="00FA70D2" w14:paraId="10282AB6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793279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m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924F15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AUTORIZACIÓN CONSULTA DELITOS SEXUALES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F0ADAB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437F8B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80CC3D" w14:textId="77777777" w:rsidR="00FA70D2" w:rsidRPr="00FA70D2" w:rsidRDefault="00FA70D2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16, 30</w:t>
                  </w:r>
                </w:p>
              </w:tc>
            </w:tr>
            <w:tr w:rsidR="00FA70D2" w:rsidRPr="00FA70D2" w14:paraId="0DF0F4C5" w14:textId="77777777" w:rsidTr="00F82114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FB46D4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n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D9347F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HOJA DE VIDA FORMATO DAFP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BF9AD1" w14:textId="76ECA32E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  <w:r w:rsidR="00F82114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A323FB" w14:textId="146508C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2A84F25" w14:textId="5D451CD7" w:rsidR="00FA70D2" w:rsidRPr="00FA70D2" w:rsidRDefault="00F82114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33</w:t>
                  </w:r>
                </w:p>
              </w:tc>
            </w:tr>
            <w:tr w:rsidR="00FA70D2" w:rsidRPr="00FA70D2" w14:paraId="7E9004BF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EAD121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ñ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65CC3C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CERTIFICADO NO REGISTRO REDAM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58ED58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9610BF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0D7009" w14:textId="77777777" w:rsidR="00FA70D2" w:rsidRPr="00FA70D2" w:rsidRDefault="00FA70D2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13</w:t>
                  </w:r>
                </w:p>
              </w:tc>
            </w:tr>
            <w:tr w:rsidR="00FA70D2" w:rsidRPr="00FA70D2" w14:paraId="27452E85" w14:textId="77777777" w:rsidTr="00FA70D2">
              <w:trPr>
                <w:trHeight w:val="227"/>
              </w:trPr>
              <w:tc>
                <w:tcPr>
                  <w:tcW w:w="9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1320C6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OTROS</w:t>
                  </w:r>
                </w:p>
              </w:tc>
              <w:tc>
                <w:tcPr>
                  <w:tcW w:w="65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DD42D7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PERSONAL TÉCNICO – MATRÍCULA CONTE VIGENTE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5A1624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X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1002FF" w14:textId="77777777" w:rsidR="00FA70D2" w:rsidRPr="00FA70D2" w:rsidRDefault="00FA70D2" w:rsidP="00FA70D2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FA70D2"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4FD904" w14:textId="6B909250" w:rsidR="00FA70D2" w:rsidRPr="00FA70D2" w:rsidRDefault="00F82114" w:rsidP="00F82114">
                  <w:pPr>
                    <w:spacing w:after="0" w:line="240" w:lineRule="auto"/>
                    <w:jc w:val="right"/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noProof w:val="0"/>
                      <w:color w:val="000000"/>
                      <w:sz w:val="18"/>
                      <w:szCs w:val="18"/>
                      <w:lang w:eastAsia="es-CO"/>
                    </w:rPr>
                    <w:t>31-32</w:t>
                  </w:r>
                </w:p>
              </w:tc>
            </w:tr>
          </w:tbl>
          <w:p w14:paraId="017D5B60" w14:textId="58912922" w:rsidR="00225B9E" w:rsidRPr="00225B9E" w:rsidRDefault="00225B9E" w:rsidP="00225B9E">
            <w:pPr>
              <w:shd w:val="clear" w:color="auto" w:fill="FFFFFF"/>
              <w:jc w:val="both"/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25B9E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ab/>
              <w:t xml:space="preserve"> </w:t>
            </w:r>
          </w:p>
          <w:p w14:paraId="412733D0" w14:textId="337F256B" w:rsidR="00225B9E" w:rsidRPr="00225B9E" w:rsidRDefault="00225B9E" w:rsidP="00225B9E">
            <w:pPr>
              <w:pStyle w:val="Prrafodelista"/>
              <w:numPr>
                <w:ilvl w:val="0"/>
                <w:numId w:val="4"/>
              </w:numPr>
              <w:shd w:val="clear" w:color="auto" w:fill="FFFFFF"/>
              <w:jc w:val="both"/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25B9E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El proponente presento la totalidad de los soportes requeridos para verificar la capacidad jurídica, encontrándose acorde con las condiciones exigidas en el pliego. CUMPLE </w:t>
            </w:r>
          </w:p>
          <w:p w14:paraId="17FB8669" w14:textId="1358457E" w:rsidR="00225B9E" w:rsidRPr="00225B9E" w:rsidRDefault="00225B9E" w:rsidP="00225B9E">
            <w:pPr>
              <w:pStyle w:val="Prrafodelista"/>
              <w:numPr>
                <w:ilvl w:val="0"/>
                <w:numId w:val="4"/>
              </w:numPr>
              <w:shd w:val="clear" w:color="auto" w:fill="FFFFFF"/>
              <w:jc w:val="both"/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25B9E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El proponente </w:t>
            </w:r>
            <w:r w:rsidR="00F82114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NO </w:t>
            </w:r>
            <w:r w:rsidRPr="00225B9E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presento la totalidad de los soportes requeridos para verificar la experiencia, </w:t>
            </w:r>
            <w:r w:rsidR="00F82114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>DEBE SUBSANAR</w:t>
            </w:r>
          </w:p>
          <w:p w14:paraId="399C5EA2" w14:textId="2C90338A" w:rsidR="00225B9E" w:rsidRPr="00225B9E" w:rsidRDefault="00225B9E" w:rsidP="00225B9E">
            <w:pPr>
              <w:pStyle w:val="Prrafodelista"/>
              <w:numPr>
                <w:ilvl w:val="0"/>
                <w:numId w:val="4"/>
              </w:numPr>
              <w:shd w:val="clear" w:color="auto" w:fill="FFFFFF"/>
              <w:jc w:val="both"/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25B9E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>El proponente presentó la propuesta técnica</w:t>
            </w:r>
            <w:r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y </w:t>
            </w:r>
            <w:r w:rsidRPr="00225B9E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>económica,</w:t>
            </w:r>
            <w:r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encontrando que </w:t>
            </w:r>
            <w:r w:rsidRPr="00225B9E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el valor total de su oferta no supera el presupuesto </w:t>
            </w:r>
            <w:r w:rsidRPr="00225B9E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oficial</w:t>
            </w:r>
            <w:r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, existe correspondencia en las actividades, unidades de medida y cantidades requeridas en los pliegos, existe correspondencia en los valores unitarios del formato anexo 3 y los </w:t>
            </w:r>
            <w:r w:rsidR="00F82114">
              <w:rPr>
                <w:rStyle w:val="Hipervnculo"/>
                <w:rFonts w:ascii="Century Gothic" w:hAnsi="Century Gothic" w:cs="Arial"/>
                <w:color w:val="auto"/>
                <w:sz w:val="20"/>
                <w:szCs w:val="20"/>
                <w:u w:val="none"/>
                <w:shd w:val="clear" w:color="auto" w:fill="FFFFFF"/>
              </w:rPr>
              <w:t>requerimientos de idoneidad acorde al objeto</w:t>
            </w:r>
          </w:p>
          <w:p w14:paraId="6C42BC49" w14:textId="77777777" w:rsidR="00225B9E" w:rsidRDefault="00225B9E" w:rsidP="00225B9E">
            <w:pPr>
              <w:shd w:val="clear" w:color="auto" w:fill="FFFFFF"/>
              <w:jc w:val="both"/>
              <w:rPr>
                <w:rStyle w:val="Hipervnculo"/>
                <w:color w:val="auto"/>
                <w:sz w:val="20"/>
                <w:szCs w:val="20"/>
                <w:shd w:val="clear" w:color="auto" w:fill="FFFFFF"/>
              </w:rPr>
            </w:pPr>
          </w:p>
          <w:p w14:paraId="3797C1F7" w14:textId="2B44DB68" w:rsidR="00F82114" w:rsidRPr="00F82114" w:rsidRDefault="00F82114" w:rsidP="00F82114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</w:t>
            </w:r>
            <w:r w:rsidRPr="00F82114">
              <w:rPr>
                <w:rFonts w:ascii="Century Gothic" w:hAnsi="Century Gothic" w:cs="Arial"/>
                <w:sz w:val="20"/>
                <w:szCs w:val="20"/>
              </w:rPr>
              <w:t xml:space="preserve">e requiere que dentro del término establecido en el cronograma del proceso (28 de mayo de 2026 hasta las 4:00 PM), allegue físicamente en la ventanilla única de la Institución o por correo electrónico a info@liceonacional.edu.co, los soportes documentales que </w:t>
            </w:r>
            <w:r>
              <w:rPr>
                <w:rFonts w:ascii="Century Gothic" w:hAnsi="Century Gothic" w:cs="Arial"/>
                <w:sz w:val="20"/>
                <w:szCs w:val="20"/>
              </w:rPr>
              <w:t>soporten la experiencia solicitada</w:t>
            </w:r>
          </w:p>
          <w:p w14:paraId="71A1181E" w14:textId="77777777" w:rsidR="00354036" w:rsidRPr="00F82114" w:rsidRDefault="00354036" w:rsidP="00F82114">
            <w:pPr>
              <w:shd w:val="clear" w:color="auto" w:fill="FFFFFF"/>
              <w:jc w:val="both"/>
              <w:rPr>
                <w:rFonts w:ascii="Century Gothic" w:hAnsi="Century Gothic" w:cs="Arial"/>
                <w:sz w:val="20"/>
                <w:szCs w:val="20"/>
                <w:lang w:val="es-CO"/>
              </w:rPr>
            </w:pPr>
          </w:p>
        </w:tc>
      </w:tr>
      <w:tr w:rsidR="00F11B69" w:rsidRPr="00413670" w14:paraId="6E54DF30" w14:textId="77777777" w:rsidTr="007B4E8A">
        <w:trPr>
          <w:trHeight w:val="267"/>
        </w:trPr>
        <w:tc>
          <w:tcPr>
            <w:tcW w:w="11516" w:type="dxa"/>
            <w:gridSpan w:val="14"/>
            <w:shd w:val="clear" w:color="auto" w:fill="DBDBDB" w:themeFill="accent3" w:themeFillTint="66"/>
            <w:vAlign w:val="center"/>
          </w:tcPr>
          <w:p w14:paraId="14467721" w14:textId="77777777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13670">
              <w:rPr>
                <w:rFonts w:ascii="Century Gothic" w:hAnsi="Century Gothic"/>
                <w:b/>
                <w:sz w:val="20"/>
                <w:szCs w:val="20"/>
              </w:rPr>
              <w:t>COMPROMISOS DE LA REUNIÓN</w:t>
            </w:r>
          </w:p>
        </w:tc>
      </w:tr>
      <w:tr w:rsidR="00F11B69" w:rsidRPr="00413670" w14:paraId="2B392259" w14:textId="77777777" w:rsidTr="007B4E8A">
        <w:trPr>
          <w:trHeight w:val="267"/>
        </w:trPr>
        <w:tc>
          <w:tcPr>
            <w:tcW w:w="5806" w:type="dxa"/>
            <w:gridSpan w:val="7"/>
            <w:shd w:val="clear" w:color="auto" w:fill="DBDBDB" w:themeFill="accent3" w:themeFillTint="66"/>
            <w:vAlign w:val="center"/>
          </w:tcPr>
          <w:p w14:paraId="4903291A" w14:textId="77777777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13670">
              <w:rPr>
                <w:rFonts w:ascii="Century Gothic" w:hAnsi="Century Gothic"/>
                <w:b/>
                <w:sz w:val="20"/>
                <w:szCs w:val="20"/>
              </w:rPr>
              <w:t>ACTIVIDAD</w:t>
            </w:r>
          </w:p>
        </w:tc>
        <w:tc>
          <w:tcPr>
            <w:tcW w:w="5710" w:type="dxa"/>
            <w:gridSpan w:val="7"/>
            <w:shd w:val="clear" w:color="auto" w:fill="DBDBDB" w:themeFill="accent3" w:themeFillTint="66"/>
            <w:vAlign w:val="center"/>
          </w:tcPr>
          <w:p w14:paraId="194C9D3E" w14:textId="77777777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13670">
              <w:rPr>
                <w:rFonts w:ascii="Century Gothic" w:hAnsi="Century Gothic"/>
                <w:b/>
                <w:sz w:val="20"/>
                <w:szCs w:val="20"/>
              </w:rPr>
              <w:t>RESPONSABLE</w:t>
            </w:r>
          </w:p>
        </w:tc>
      </w:tr>
      <w:tr w:rsidR="00F11B69" w:rsidRPr="00413670" w14:paraId="3E18D4DB" w14:textId="77777777" w:rsidTr="00F11B69">
        <w:trPr>
          <w:trHeight w:val="611"/>
        </w:trPr>
        <w:tc>
          <w:tcPr>
            <w:tcW w:w="5806" w:type="dxa"/>
            <w:gridSpan w:val="7"/>
            <w:shd w:val="clear" w:color="auto" w:fill="auto"/>
            <w:vAlign w:val="center"/>
          </w:tcPr>
          <w:p w14:paraId="49E78D78" w14:textId="6FCAB4BF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</w:rPr>
              <w:t xml:space="preserve"> PUBLICACIÓN DE ACTA DE EVALUACIÓN DE OFERTAS </w:t>
            </w:r>
          </w:p>
          <w:p w14:paraId="532B05F7" w14:textId="3316737E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</w:rPr>
              <w:t>ADJUDICACIÓN DEL CONTRATO</w:t>
            </w:r>
          </w:p>
        </w:tc>
        <w:tc>
          <w:tcPr>
            <w:tcW w:w="5710" w:type="dxa"/>
            <w:gridSpan w:val="7"/>
            <w:shd w:val="clear" w:color="auto" w:fill="auto"/>
            <w:vAlign w:val="center"/>
          </w:tcPr>
          <w:p w14:paraId="3490B89C" w14:textId="4E850217" w:rsidR="00F11B69" w:rsidRPr="00413670" w:rsidRDefault="007E0A4D" w:rsidP="007B4E8A">
            <w:pPr>
              <w:pStyle w:val="Default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</w:rPr>
              <w:t>PAGADORA</w:t>
            </w:r>
          </w:p>
          <w:p w14:paraId="2F071762" w14:textId="59F5AC69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</w:rPr>
              <w:t>RECTOR</w:t>
            </w:r>
            <w:r w:rsidR="00E13123" w:rsidRPr="00413670">
              <w:rPr>
                <w:rFonts w:ascii="Century Gothic" w:hAnsi="Century Gothic" w:cs="Arial"/>
                <w:sz w:val="20"/>
                <w:szCs w:val="20"/>
              </w:rPr>
              <w:t>A</w:t>
            </w:r>
          </w:p>
        </w:tc>
      </w:tr>
      <w:tr w:rsidR="00F11B69" w:rsidRPr="00413670" w14:paraId="52814933" w14:textId="77777777" w:rsidTr="00F11B69">
        <w:trPr>
          <w:trHeight w:val="501"/>
        </w:trPr>
        <w:tc>
          <w:tcPr>
            <w:tcW w:w="3720" w:type="dxa"/>
            <w:gridSpan w:val="4"/>
            <w:shd w:val="clear" w:color="auto" w:fill="DBDBDB" w:themeFill="accent3" w:themeFillTint="66"/>
            <w:vAlign w:val="center"/>
          </w:tcPr>
          <w:p w14:paraId="59AAAF9F" w14:textId="77777777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b/>
                <w:sz w:val="20"/>
                <w:szCs w:val="20"/>
              </w:rPr>
              <w:lastRenderedPageBreak/>
              <w:t>ELABORADO POR:</w:t>
            </w:r>
          </w:p>
        </w:tc>
        <w:tc>
          <w:tcPr>
            <w:tcW w:w="3721" w:type="dxa"/>
            <w:gridSpan w:val="6"/>
            <w:shd w:val="clear" w:color="auto" w:fill="DBDBDB" w:themeFill="accent3" w:themeFillTint="66"/>
            <w:vAlign w:val="center"/>
          </w:tcPr>
          <w:p w14:paraId="04204D58" w14:textId="77777777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b/>
                <w:sz w:val="20"/>
                <w:szCs w:val="20"/>
              </w:rPr>
              <w:t>REVISADO POR:</w:t>
            </w:r>
          </w:p>
        </w:tc>
        <w:tc>
          <w:tcPr>
            <w:tcW w:w="4075" w:type="dxa"/>
            <w:gridSpan w:val="4"/>
            <w:shd w:val="clear" w:color="auto" w:fill="DBDBDB" w:themeFill="accent3" w:themeFillTint="66"/>
            <w:vAlign w:val="center"/>
          </w:tcPr>
          <w:p w14:paraId="6643CFA1" w14:textId="77777777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b/>
                <w:sz w:val="20"/>
                <w:szCs w:val="20"/>
              </w:rPr>
              <w:t>APROBADO POR:</w:t>
            </w:r>
          </w:p>
        </w:tc>
      </w:tr>
      <w:tr w:rsidR="00F11B69" w:rsidRPr="00413670" w14:paraId="4B40118B" w14:textId="77777777" w:rsidTr="00F11B69">
        <w:trPr>
          <w:trHeight w:val="611"/>
        </w:trPr>
        <w:tc>
          <w:tcPr>
            <w:tcW w:w="3720" w:type="dxa"/>
            <w:gridSpan w:val="4"/>
            <w:shd w:val="clear" w:color="auto" w:fill="auto"/>
            <w:vAlign w:val="center"/>
          </w:tcPr>
          <w:p w14:paraId="44E21114" w14:textId="5452F54E" w:rsidR="00F11B69" w:rsidRPr="00413670" w:rsidRDefault="007639C6" w:rsidP="007B4E8A">
            <w:pPr>
              <w:pStyle w:val="Default"/>
              <w:jc w:val="center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color w:val="auto"/>
                <w:sz w:val="20"/>
                <w:szCs w:val="20"/>
              </w:rPr>
              <w:t>COMITÉ EVALUADOR</w:t>
            </w:r>
          </w:p>
        </w:tc>
        <w:tc>
          <w:tcPr>
            <w:tcW w:w="3721" w:type="dxa"/>
            <w:gridSpan w:val="6"/>
            <w:shd w:val="clear" w:color="auto" w:fill="auto"/>
            <w:vAlign w:val="center"/>
          </w:tcPr>
          <w:p w14:paraId="2FB60728" w14:textId="77777777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color w:val="auto"/>
                <w:sz w:val="20"/>
                <w:szCs w:val="20"/>
              </w:rPr>
              <w:t xml:space="preserve">COMITÉ EVALUADOR </w:t>
            </w:r>
          </w:p>
        </w:tc>
        <w:tc>
          <w:tcPr>
            <w:tcW w:w="4075" w:type="dxa"/>
            <w:gridSpan w:val="4"/>
            <w:shd w:val="clear" w:color="auto" w:fill="auto"/>
            <w:vAlign w:val="center"/>
          </w:tcPr>
          <w:p w14:paraId="753D49AB" w14:textId="77777777" w:rsidR="00F11B69" w:rsidRPr="00413670" w:rsidRDefault="00F11B69" w:rsidP="001715AB">
            <w:pPr>
              <w:pStyle w:val="Default"/>
              <w:jc w:val="center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color w:val="auto"/>
                <w:sz w:val="20"/>
                <w:szCs w:val="20"/>
              </w:rPr>
              <w:t>COMITÉ EVALUADOR</w:t>
            </w:r>
          </w:p>
        </w:tc>
      </w:tr>
      <w:tr w:rsidR="00F11B69" w:rsidRPr="00413670" w14:paraId="0612CEC8" w14:textId="77777777" w:rsidTr="00F11B69">
        <w:trPr>
          <w:trHeight w:val="296"/>
        </w:trPr>
        <w:tc>
          <w:tcPr>
            <w:tcW w:w="11516" w:type="dxa"/>
            <w:gridSpan w:val="14"/>
            <w:shd w:val="clear" w:color="auto" w:fill="DBDBDB" w:themeFill="accent3" w:themeFillTint="66"/>
            <w:vAlign w:val="center"/>
          </w:tcPr>
          <w:p w14:paraId="73EDD50A" w14:textId="77777777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13670">
              <w:rPr>
                <w:rFonts w:ascii="Century Gothic" w:hAnsi="Century Gothic"/>
                <w:b/>
                <w:sz w:val="20"/>
                <w:szCs w:val="20"/>
              </w:rPr>
              <w:t>FIRMAS ASISTENTES</w:t>
            </w:r>
          </w:p>
        </w:tc>
      </w:tr>
      <w:tr w:rsidR="00F11B69" w:rsidRPr="00413670" w14:paraId="4E4A22B2" w14:textId="77777777" w:rsidTr="00F11B69">
        <w:trPr>
          <w:trHeight w:val="341"/>
        </w:trPr>
        <w:tc>
          <w:tcPr>
            <w:tcW w:w="5580" w:type="dxa"/>
            <w:gridSpan w:val="6"/>
            <w:shd w:val="clear" w:color="auto" w:fill="DBDBDB" w:themeFill="accent3" w:themeFillTint="66"/>
            <w:vAlign w:val="center"/>
          </w:tcPr>
          <w:p w14:paraId="1A9382BC" w14:textId="77777777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13670">
              <w:rPr>
                <w:rFonts w:ascii="Century Gothic" w:hAnsi="Century Gothic"/>
                <w:b/>
                <w:sz w:val="20"/>
                <w:szCs w:val="20"/>
              </w:rPr>
              <w:t>NOMBRE</w:t>
            </w:r>
          </w:p>
        </w:tc>
        <w:tc>
          <w:tcPr>
            <w:tcW w:w="5936" w:type="dxa"/>
            <w:gridSpan w:val="8"/>
            <w:shd w:val="clear" w:color="auto" w:fill="DBDBDB" w:themeFill="accent3" w:themeFillTint="66"/>
            <w:vAlign w:val="center"/>
          </w:tcPr>
          <w:p w14:paraId="280B22FE" w14:textId="77777777" w:rsidR="00F11B69" w:rsidRPr="00413670" w:rsidRDefault="00F11B69" w:rsidP="007B4E8A">
            <w:pPr>
              <w:pStyle w:val="Default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413670">
              <w:rPr>
                <w:rFonts w:ascii="Century Gothic" w:hAnsi="Century Gothic"/>
                <w:b/>
                <w:sz w:val="20"/>
                <w:szCs w:val="20"/>
              </w:rPr>
              <w:t>FIRMA</w:t>
            </w:r>
          </w:p>
        </w:tc>
      </w:tr>
      <w:tr w:rsidR="006A2E79" w:rsidRPr="00413670" w14:paraId="23CA7DBC" w14:textId="77777777" w:rsidTr="00497E84">
        <w:trPr>
          <w:trHeight w:val="1070"/>
        </w:trPr>
        <w:tc>
          <w:tcPr>
            <w:tcW w:w="5580" w:type="dxa"/>
            <w:gridSpan w:val="6"/>
            <w:shd w:val="clear" w:color="auto" w:fill="auto"/>
            <w:vAlign w:val="center"/>
          </w:tcPr>
          <w:p w14:paraId="0D21D7E4" w14:textId="747B4EE0" w:rsidR="006A2E79" w:rsidRPr="00413670" w:rsidRDefault="00FC5CCB" w:rsidP="006A2E79">
            <w:pPr>
              <w:shd w:val="clear" w:color="auto" w:fill="FFFFFF"/>
              <w:spacing w:line="276" w:lineRule="auto"/>
              <w:rPr>
                <w:rFonts w:ascii="Century Gothic" w:hAnsi="Century Gothic" w:cs="Arial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>OLGA LUCIA RINCON VALBUENA – APOYO A LA GESTION EXTERNA</w:t>
            </w:r>
          </w:p>
        </w:tc>
        <w:tc>
          <w:tcPr>
            <w:tcW w:w="5936" w:type="dxa"/>
            <w:gridSpan w:val="8"/>
            <w:shd w:val="clear" w:color="auto" w:fill="auto"/>
          </w:tcPr>
          <w:p w14:paraId="6663F568" w14:textId="7EF465D1" w:rsidR="006A2E79" w:rsidRPr="00413670" w:rsidRDefault="006A2E79" w:rsidP="006A2E79">
            <w:pPr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6A2E79" w:rsidRPr="00413670" w14:paraId="39557A31" w14:textId="77777777" w:rsidTr="00497E84">
        <w:trPr>
          <w:trHeight w:val="973"/>
        </w:trPr>
        <w:tc>
          <w:tcPr>
            <w:tcW w:w="5580" w:type="dxa"/>
            <w:gridSpan w:val="6"/>
            <w:shd w:val="clear" w:color="auto" w:fill="auto"/>
            <w:vAlign w:val="center"/>
          </w:tcPr>
          <w:p w14:paraId="2A465ECE" w14:textId="6D9F3CD5" w:rsidR="006A2E79" w:rsidRPr="00413670" w:rsidRDefault="00FC5CCB" w:rsidP="006A2E79">
            <w:pPr>
              <w:shd w:val="clear" w:color="auto" w:fill="FFFFFF"/>
              <w:spacing w:line="276" w:lineRule="auto"/>
              <w:ind w:left="10"/>
              <w:rPr>
                <w:rFonts w:ascii="Century Gothic" w:hAnsi="Century Gothic" w:cs="Arial"/>
                <w:sz w:val="20"/>
                <w:szCs w:val="20"/>
                <w:lang w:val="es-CO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 xml:space="preserve">ERNEDIS </w:t>
            </w:r>
            <w:r w:rsidR="008415AB" w:rsidRPr="00413670">
              <w:rPr>
                <w:rFonts w:ascii="Century Gothic" w:hAnsi="Century Gothic" w:cs="Arial"/>
                <w:sz w:val="20"/>
                <w:szCs w:val="20"/>
                <w:lang w:val="es-CO"/>
              </w:rPr>
              <w:t>DIAZ CRIOLLO – CONTADORA EXTERNA</w:t>
            </w:r>
          </w:p>
        </w:tc>
        <w:tc>
          <w:tcPr>
            <w:tcW w:w="5936" w:type="dxa"/>
            <w:gridSpan w:val="8"/>
            <w:shd w:val="clear" w:color="auto" w:fill="auto"/>
          </w:tcPr>
          <w:p w14:paraId="68AFBF94" w14:textId="00F2ED2E" w:rsidR="006A2E79" w:rsidRPr="00413670" w:rsidRDefault="006A2E79" w:rsidP="006A2E79">
            <w:pPr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FC5CCB" w:rsidRPr="00413670" w14:paraId="15F5576F" w14:textId="77777777" w:rsidTr="00497E84">
        <w:trPr>
          <w:trHeight w:val="987"/>
        </w:trPr>
        <w:tc>
          <w:tcPr>
            <w:tcW w:w="5580" w:type="dxa"/>
            <w:gridSpan w:val="6"/>
            <w:shd w:val="clear" w:color="auto" w:fill="auto"/>
            <w:vAlign w:val="center"/>
          </w:tcPr>
          <w:p w14:paraId="2C5E63EF" w14:textId="69845C5D" w:rsidR="00FC5CCB" w:rsidRPr="00413670" w:rsidRDefault="008415AB" w:rsidP="006A2E79">
            <w:pPr>
              <w:shd w:val="clear" w:color="auto" w:fill="FFFFFF"/>
              <w:spacing w:line="276" w:lineRule="auto"/>
              <w:ind w:left="10"/>
              <w:rPr>
                <w:rFonts w:ascii="Century Gothic" w:hAnsi="Century Gothic" w:cs="Arial"/>
                <w:sz w:val="20"/>
                <w:szCs w:val="20"/>
              </w:rPr>
            </w:pPr>
            <w:r w:rsidRPr="00413670">
              <w:rPr>
                <w:rFonts w:ascii="Century Gothic" w:hAnsi="Century Gothic" w:cs="Arial"/>
                <w:sz w:val="20"/>
                <w:szCs w:val="20"/>
              </w:rPr>
              <w:t>DIANA LUCY SALGADO CARDONA – AUXILIAR ADMINISTRA</w:t>
            </w:r>
            <w:r w:rsidR="00497E84" w:rsidRPr="00413670">
              <w:rPr>
                <w:rFonts w:ascii="Century Gothic" w:hAnsi="Century Gothic" w:cs="Arial"/>
                <w:sz w:val="20"/>
                <w:szCs w:val="20"/>
              </w:rPr>
              <w:t>TIVA 08</w:t>
            </w:r>
          </w:p>
        </w:tc>
        <w:tc>
          <w:tcPr>
            <w:tcW w:w="5936" w:type="dxa"/>
            <w:gridSpan w:val="8"/>
            <w:shd w:val="clear" w:color="auto" w:fill="auto"/>
          </w:tcPr>
          <w:p w14:paraId="3C2C98F9" w14:textId="77777777" w:rsidR="00FC5CCB" w:rsidRPr="00413670" w:rsidRDefault="00FC5CCB" w:rsidP="006A2E7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F3D7315" w14:textId="77777777" w:rsidR="003E42F0" w:rsidRPr="00413670" w:rsidRDefault="003E42F0" w:rsidP="00B40AE5">
      <w:pPr>
        <w:rPr>
          <w:rFonts w:ascii="Century Gothic" w:hAnsi="Century Gothic"/>
          <w:sz w:val="20"/>
          <w:szCs w:val="20"/>
        </w:rPr>
      </w:pPr>
    </w:p>
    <w:sectPr w:rsidR="003E42F0" w:rsidRPr="00413670" w:rsidSect="00947FC7">
      <w:headerReference w:type="default" r:id="rId7"/>
      <w:footerReference w:type="default" r:id="rId8"/>
      <w:pgSz w:w="12240" w:h="15840" w:code="1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45537" w14:textId="77777777" w:rsidR="006579E9" w:rsidRDefault="006579E9" w:rsidP="00E12A6D">
      <w:pPr>
        <w:spacing w:after="0" w:line="240" w:lineRule="auto"/>
      </w:pPr>
      <w:r>
        <w:separator/>
      </w:r>
    </w:p>
  </w:endnote>
  <w:endnote w:type="continuationSeparator" w:id="0">
    <w:p w14:paraId="28197496" w14:textId="77777777" w:rsidR="006579E9" w:rsidRDefault="006579E9" w:rsidP="00E1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40EC" w14:textId="77777777" w:rsidR="00537FFD" w:rsidRPr="00724C2D" w:rsidRDefault="00537FFD" w:rsidP="00537FFD">
    <w:pPr>
      <w:tabs>
        <w:tab w:val="center" w:pos="4419"/>
        <w:tab w:val="right" w:pos="8838"/>
      </w:tabs>
      <w:jc w:val="center"/>
    </w:pPr>
    <w:r w:rsidRPr="00724C2D">
      <w:t xml:space="preserve">Cra </w:t>
    </w:r>
    <w:r>
      <w:t>5ª Calle 30 esquina Tel: 5160746</w:t>
    </w:r>
    <w:r w:rsidRPr="00724C2D">
      <w:t xml:space="preserve"> </w:t>
    </w:r>
    <w:hyperlink r:id="rId1" w:history="1">
      <w:r w:rsidRPr="00E0094C">
        <w:rPr>
          <w:rFonts w:eastAsia="Calibri"/>
          <w:color w:val="0563C1"/>
          <w:u w:val="single"/>
        </w:rPr>
        <w:t>www.liceonacional.edu.co.com</w:t>
      </w:r>
    </w:hyperlink>
    <w:r>
      <w:rPr>
        <w:rFonts w:eastAsia="Calibri"/>
        <w:color w:val="0563C1"/>
        <w:u w:val="single"/>
      </w:rPr>
      <w:t xml:space="preserve"> – info@liceonacional.edu.co</w:t>
    </w:r>
  </w:p>
  <w:p w14:paraId="1D35667E" w14:textId="77777777" w:rsidR="00537FFD" w:rsidRPr="00831E8C" w:rsidRDefault="00537FFD" w:rsidP="00537FFD">
    <w:pPr>
      <w:pStyle w:val="Piedepgina"/>
      <w:jc w:val="center"/>
    </w:pPr>
    <w:r w:rsidRPr="00724C2D">
      <w:t>Ibagué-Tolima</w:t>
    </w:r>
  </w:p>
  <w:p w14:paraId="0ACB6BCD" w14:textId="77777777" w:rsidR="00E12A6D" w:rsidRPr="004113B8" w:rsidRDefault="004113B8" w:rsidP="004113B8">
    <w:pPr>
      <w:pStyle w:val="Piedepgina"/>
      <w:jc w:val="right"/>
      <w:rPr>
        <w:rFonts w:ascii="Arial Narrow" w:hAnsi="Arial Narrow"/>
        <w:sz w:val="20"/>
        <w:szCs w:val="20"/>
      </w:rPr>
    </w:pPr>
    <w:r w:rsidRPr="004113B8">
      <w:rPr>
        <w:rFonts w:ascii="Arial Narrow" w:hAnsi="Arial Narrow"/>
        <w:sz w:val="20"/>
        <w:szCs w:val="20"/>
      </w:rPr>
      <w:t>Vigente desde Enero 13 de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0C3F3" w14:textId="77777777" w:rsidR="006579E9" w:rsidRDefault="006579E9" w:rsidP="00E12A6D">
      <w:pPr>
        <w:spacing w:after="0" w:line="240" w:lineRule="auto"/>
      </w:pPr>
      <w:r>
        <w:separator/>
      </w:r>
    </w:p>
  </w:footnote>
  <w:footnote w:type="continuationSeparator" w:id="0">
    <w:p w14:paraId="16EBDE48" w14:textId="77777777" w:rsidR="006579E9" w:rsidRDefault="006579E9" w:rsidP="00E1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788E" w14:textId="0A74162C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lang w:eastAsia="es-CO"/>
      </w:rPr>
      <w:drawing>
        <wp:anchor distT="0" distB="0" distL="114300" distR="114300" simplePos="0" relativeHeight="251659264" behindDoc="1" locked="0" layoutInCell="1" allowOverlap="1" wp14:anchorId="21502D8F" wp14:editId="10F7B8AA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888681163" name="Imagen 1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3E3C">
      <w:rPr>
        <w:rFonts w:ascii="Arial" w:hAnsi="Arial" w:cs="Arial"/>
        <w:b/>
        <w:bCs/>
        <w:sz w:val="18"/>
        <w:szCs w:val="18"/>
      </w:rPr>
      <w:t>SECRETARIA DE EDUCACION MUNICIPAL</w:t>
    </w:r>
  </w:p>
  <w:p w14:paraId="734D9C80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INSTITUCION EDUCATIVA LICEO NACIONAL</w:t>
    </w:r>
  </w:p>
  <w:p w14:paraId="0379CE31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14:paraId="72E7F2A8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14:paraId="47551476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14:paraId="25FECF68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14:paraId="3B6788C5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CODIGO DANE No. 173001000367   NIT: 890.701.795-4</w:t>
    </w:r>
  </w:p>
  <w:p w14:paraId="0DF6CC0E" w14:textId="77777777" w:rsidR="006352B9" w:rsidRPr="00D43E3C" w:rsidRDefault="006352B9" w:rsidP="006352B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REGISTRO EDUCATIVO 131009 – 131066</w:t>
    </w:r>
  </w:p>
  <w:p w14:paraId="4FFEEA6F" w14:textId="77777777" w:rsidR="006352B9" w:rsidRPr="00D43E3C" w:rsidRDefault="006352B9" w:rsidP="006352B9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 w:rsidRPr="00D43E3C">
      <w:rPr>
        <w:rFonts w:ascii="Arial" w:hAnsi="Arial" w:cs="Arial"/>
        <w:b/>
        <w:bCs/>
        <w:sz w:val="18"/>
        <w:szCs w:val="18"/>
      </w:rPr>
      <w:t>CODIGO ICFES: 015842 - 015859</w:t>
    </w:r>
  </w:p>
  <w:p w14:paraId="5BA89495" w14:textId="77777777" w:rsidR="00600811" w:rsidRDefault="006008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FD8D"/>
      </v:shape>
    </w:pict>
  </w:numPicBullet>
  <w:abstractNum w:abstractNumId="0" w15:restartNumberingAfterBreak="0">
    <w:nsid w:val="1CFE67D6"/>
    <w:multiLevelType w:val="singleLevel"/>
    <w:tmpl w:val="7FDA6696"/>
    <w:lvl w:ilvl="0">
      <w:start w:val="1"/>
      <w:numFmt w:val="decimal"/>
      <w:lvlText w:val="%1)"/>
      <w:legacy w:legacy="1" w:legacySpace="0" w:legacyIndent="355"/>
      <w:lvlJc w:val="left"/>
      <w:rPr>
        <w:rFonts w:ascii="Arial" w:eastAsia="Times New Roman" w:hAnsi="Arial" w:cs="Arial"/>
        <w:b/>
      </w:rPr>
    </w:lvl>
  </w:abstractNum>
  <w:abstractNum w:abstractNumId="1" w15:restartNumberingAfterBreak="0">
    <w:nsid w:val="2EE36957"/>
    <w:multiLevelType w:val="hybridMultilevel"/>
    <w:tmpl w:val="D94A68B6"/>
    <w:lvl w:ilvl="0" w:tplc="5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65694"/>
    <w:multiLevelType w:val="hybridMultilevel"/>
    <w:tmpl w:val="408EDE1A"/>
    <w:lvl w:ilvl="0" w:tplc="771CE2C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A3806"/>
    <w:multiLevelType w:val="singleLevel"/>
    <w:tmpl w:val="7FDA6696"/>
    <w:lvl w:ilvl="0">
      <w:start w:val="1"/>
      <w:numFmt w:val="decimal"/>
      <w:lvlText w:val="%1)"/>
      <w:legacy w:legacy="1" w:legacySpace="0" w:legacyIndent="355"/>
      <w:lvlJc w:val="left"/>
      <w:rPr>
        <w:rFonts w:ascii="Arial" w:eastAsia="Times New Roman" w:hAnsi="Arial" w:cs="Arial"/>
        <w:b/>
      </w:rPr>
    </w:lvl>
  </w:abstractNum>
  <w:num w:numId="1" w16cid:durableId="182403869">
    <w:abstractNumId w:val="0"/>
  </w:num>
  <w:num w:numId="2" w16cid:durableId="1012534543">
    <w:abstractNumId w:val="3"/>
  </w:num>
  <w:num w:numId="3" w16cid:durableId="1421638187">
    <w:abstractNumId w:val="2"/>
  </w:num>
  <w:num w:numId="4" w16cid:durableId="1481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6D"/>
    <w:rsid w:val="00003A07"/>
    <w:rsid w:val="00013BD7"/>
    <w:rsid w:val="000362EF"/>
    <w:rsid w:val="0003663B"/>
    <w:rsid w:val="00040128"/>
    <w:rsid w:val="0005405E"/>
    <w:rsid w:val="000637A3"/>
    <w:rsid w:val="0009048F"/>
    <w:rsid w:val="00092FCE"/>
    <w:rsid w:val="000B36B6"/>
    <w:rsid w:val="000B6F79"/>
    <w:rsid w:val="0010701B"/>
    <w:rsid w:val="00112962"/>
    <w:rsid w:val="00124EEB"/>
    <w:rsid w:val="00135326"/>
    <w:rsid w:val="001409CB"/>
    <w:rsid w:val="00156533"/>
    <w:rsid w:val="001715AB"/>
    <w:rsid w:val="00183AE8"/>
    <w:rsid w:val="00184856"/>
    <w:rsid w:val="00186435"/>
    <w:rsid w:val="001916D0"/>
    <w:rsid w:val="00192358"/>
    <w:rsid w:val="0019777C"/>
    <w:rsid w:val="001A2722"/>
    <w:rsid w:val="001A4013"/>
    <w:rsid w:val="001C79E5"/>
    <w:rsid w:val="001D56CD"/>
    <w:rsid w:val="001E2CCA"/>
    <w:rsid w:val="001F0D84"/>
    <w:rsid w:val="001F2C7B"/>
    <w:rsid w:val="002021D3"/>
    <w:rsid w:val="00221AD3"/>
    <w:rsid w:val="00225B9E"/>
    <w:rsid w:val="00233C48"/>
    <w:rsid w:val="002344D0"/>
    <w:rsid w:val="00240814"/>
    <w:rsid w:val="00241DF1"/>
    <w:rsid w:val="0024617F"/>
    <w:rsid w:val="00253B50"/>
    <w:rsid w:val="002578CA"/>
    <w:rsid w:val="00266953"/>
    <w:rsid w:val="0026792F"/>
    <w:rsid w:val="00276AEF"/>
    <w:rsid w:val="0028574A"/>
    <w:rsid w:val="00286C1F"/>
    <w:rsid w:val="00291F8F"/>
    <w:rsid w:val="002942C1"/>
    <w:rsid w:val="002A3077"/>
    <w:rsid w:val="002A4265"/>
    <w:rsid w:val="002B72E4"/>
    <w:rsid w:val="002C15BF"/>
    <w:rsid w:val="002D42B5"/>
    <w:rsid w:val="002E127F"/>
    <w:rsid w:val="00306599"/>
    <w:rsid w:val="00326602"/>
    <w:rsid w:val="003360C2"/>
    <w:rsid w:val="00354036"/>
    <w:rsid w:val="00392D03"/>
    <w:rsid w:val="00392F8D"/>
    <w:rsid w:val="00395679"/>
    <w:rsid w:val="003B3B1C"/>
    <w:rsid w:val="003C4380"/>
    <w:rsid w:val="003E42F0"/>
    <w:rsid w:val="00402F8E"/>
    <w:rsid w:val="00403DEF"/>
    <w:rsid w:val="004113B8"/>
    <w:rsid w:val="0041222D"/>
    <w:rsid w:val="00413670"/>
    <w:rsid w:val="0042343E"/>
    <w:rsid w:val="00435DAB"/>
    <w:rsid w:val="0044512E"/>
    <w:rsid w:val="00464EB4"/>
    <w:rsid w:val="0046672B"/>
    <w:rsid w:val="00466E1A"/>
    <w:rsid w:val="0047194E"/>
    <w:rsid w:val="00473CA0"/>
    <w:rsid w:val="00475314"/>
    <w:rsid w:val="00491040"/>
    <w:rsid w:val="00491529"/>
    <w:rsid w:val="00497E84"/>
    <w:rsid w:val="004B0CD2"/>
    <w:rsid w:val="004B1592"/>
    <w:rsid w:val="00511C34"/>
    <w:rsid w:val="00526043"/>
    <w:rsid w:val="00533119"/>
    <w:rsid w:val="00536041"/>
    <w:rsid w:val="0053630B"/>
    <w:rsid w:val="00537FFD"/>
    <w:rsid w:val="00540CAF"/>
    <w:rsid w:val="00547B5A"/>
    <w:rsid w:val="00557DB1"/>
    <w:rsid w:val="005839DA"/>
    <w:rsid w:val="0059394F"/>
    <w:rsid w:val="00593C90"/>
    <w:rsid w:val="005C1D57"/>
    <w:rsid w:val="005C67A8"/>
    <w:rsid w:val="005C67D7"/>
    <w:rsid w:val="005E2842"/>
    <w:rsid w:val="005E4B80"/>
    <w:rsid w:val="005F4C01"/>
    <w:rsid w:val="00600811"/>
    <w:rsid w:val="00604129"/>
    <w:rsid w:val="006069E3"/>
    <w:rsid w:val="00606B36"/>
    <w:rsid w:val="006352B9"/>
    <w:rsid w:val="00636C87"/>
    <w:rsid w:val="006441F8"/>
    <w:rsid w:val="00647DA6"/>
    <w:rsid w:val="00651B1D"/>
    <w:rsid w:val="006579E9"/>
    <w:rsid w:val="00673D9F"/>
    <w:rsid w:val="00676448"/>
    <w:rsid w:val="0068203C"/>
    <w:rsid w:val="0068623F"/>
    <w:rsid w:val="006967CA"/>
    <w:rsid w:val="006A2E79"/>
    <w:rsid w:val="006F447D"/>
    <w:rsid w:val="007065AF"/>
    <w:rsid w:val="00706601"/>
    <w:rsid w:val="0072089A"/>
    <w:rsid w:val="0072420C"/>
    <w:rsid w:val="00755E1E"/>
    <w:rsid w:val="00756CAA"/>
    <w:rsid w:val="007639C6"/>
    <w:rsid w:val="00773D43"/>
    <w:rsid w:val="007771BA"/>
    <w:rsid w:val="007A52D9"/>
    <w:rsid w:val="007B3104"/>
    <w:rsid w:val="007B362D"/>
    <w:rsid w:val="007C4AD9"/>
    <w:rsid w:val="007C6AD1"/>
    <w:rsid w:val="007E0A4D"/>
    <w:rsid w:val="007F2907"/>
    <w:rsid w:val="00803013"/>
    <w:rsid w:val="00830E9C"/>
    <w:rsid w:val="008357BE"/>
    <w:rsid w:val="008415AB"/>
    <w:rsid w:val="0084713F"/>
    <w:rsid w:val="00855F27"/>
    <w:rsid w:val="00856EC8"/>
    <w:rsid w:val="00877390"/>
    <w:rsid w:val="0088607F"/>
    <w:rsid w:val="00895672"/>
    <w:rsid w:val="008B27EB"/>
    <w:rsid w:val="008D7C1A"/>
    <w:rsid w:val="008E4917"/>
    <w:rsid w:val="008E7CD5"/>
    <w:rsid w:val="008F28B0"/>
    <w:rsid w:val="00907D07"/>
    <w:rsid w:val="00917952"/>
    <w:rsid w:val="009205E4"/>
    <w:rsid w:val="00921915"/>
    <w:rsid w:val="00930091"/>
    <w:rsid w:val="009440CF"/>
    <w:rsid w:val="00947FC7"/>
    <w:rsid w:val="009604EB"/>
    <w:rsid w:val="009824AC"/>
    <w:rsid w:val="00982BA8"/>
    <w:rsid w:val="00984D36"/>
    <w:rsid w:val="00992757"/>
    <w:rsid w:val="009A5516"/>
    <w:rsid w:val="009B1651"/>
    <w:rsid w:val="009C4F22"/>
    <w:rsid w:val="009D24A5"/>
    <w:rsid w:val="009E7844"/>
    <w:rsid w:val="009F1176"/>
    <w:rsid w:val="00A17020"/>
    <w:rsid w:val="00A229CB"/>
    <w:rsid w:val="00A2388C"/>
    <w:rsid w:val="00A60FE0"/>
    <w:rsid w:val="00A6198A"/>
    <w:rsid w:val="00A71357"/>
    <w:rsid w:val="00A82F46"/>
    <w:rsid w:val="00A855D9"/>
    <w:rsid w:val="00A9719D"/>
    <w:rsid w:val="00AA4759"/>
    <w:rsid w:val="00AB1CA6"/>
    <w:rsid w:val="00AC0403"/>
    <w:rsid w:val="00AC58E5"/>
    <w:rsid w:val="00B23A85"/>
    <w:rsid w:val="00B251C4"/>
    <w:rsid w:val="00B407D8"/>
    <w:rsid w:val="00B40AE5"/>
    <w:rsid w:val="00B52BA7"/>
    <w:rsid w:val="00B9572E"/>
    <w:rsid w:val="00BA16B7"/>
    <w:rsid w:val="00BD6C3F"/>
    <w:rsid w:val="00BF4838"/>
    <w:rsid w:val="00C00E76"/>
    <w:rsid w:val="00C02BEB"/>
    <w:rsid w:val="00C045D1"/>
    <w:rsid w:val="00C0674B"/>
    <w:rsid w:val="00C12964"/>
    <w:rsid w:val="00C314BF"/>
    <w:rsid w:val="00C36F3E"/>
    <w:rsid w:val="00C70445"/>
    <w:rsid w:val="00C74269"/>
    <w:rsid w:val="00C81244"/>
    <w:rsid w:val="00C862CA"/>
    <w:rsid w:val="00C8696C"/>
    <w:rsid w:val="00C94A5C"/>
    <w:rsid w:val="00C95DF1"/>
    <w:rsid w:val="00CB6707"/>
    <w:rsid w:val="00CE3AAC"/>
    <w:rsid w:val="00CE7F38"/>
    <w:rsid w:val="00CF7789"/>
    <w:rsid w:val="00D0689A"/>
    <w:rsid w:val="00D221C7"/>
    <w:rsid w:val="00D34338"/>
    <w:rsid w:val="00D5468D"/>
    <w:rsid w:val="00D62297"/>
    <w:rsid w:val="00D66CD0"/>
    <w:rsid w:val="00D70317"/>
    <w:rsid w:val="00D806B0"/>
    <w:rsid w:val="00D847A6"/>
    <w:rsid w:val="00D92557"/>
    <w:rsid w:val="00DB7A3B"/>
    <w:rsid w:val="00DC1025"/>
    <w:rsid w:val="00DC109D"/>
    <w:rsid w:val="00DC1613"/>
    <w:rsid w:val="00DE273A"/>
    <w:rsid w:val="00DF4995"/>
    <w:rsid w:val="00DF6F2A"/>
    <w:rsid w:val="00E109AC"/>
    <w:rsid w:val="00E11157"/>
    <w:rsid w:val="00E12A6D"/>
    <w:rsid w:val="00E13123"/>
    <w:rsid w:val="00E1314F"/>
    <w:rsid w:val="00E13784"/>
    <w:rsid w:val="00E36ED6"/>
    <w:rsid w:val="00E51CD9"/>
    <w:rsid w:val="00E67C07"/>
    <w:rsid w:val="00E90A8D"/>
    <w:rsid w:val="00E94069"/>
    <w:rsid w:val="00E9586F"/>
    <w:rsid w:val="00EC2606"/>
    <w:rsid w:val="00ED21E0"/>
    <w:rsid w:val="00ED48B9"/>
    <w:rsid w:val="00EE49D6"/>
    <w:rsid w:val="00EE5D08"/>
    <w:rsid w:val="00EF70D5"/>
    <w:rsid w:val="00F104E6"/>
    <w:rsid w:val="00F11B69"/>
    <w:rsid w:val="00F1397C"/>
    <w:rsid w:val="00F16513"/>
    <w:rsid w:val="00F205A2"/>
    <w:rsid w:val="00F22232"/>
    <w:rsid w:val="00F36365"/>
    <w:rsid w:val="00F40A37"/>
    <w:rsid w:val="00F41330"/>
    <w:rsid w:val="00F53755"/>
    <w:rsid w:val="00F57380"/>
    <w:rsid w:val="00F6142F"/>
    <w:rsid w:val="00F70E30"/>
    <w:rsid w:val="00F82114"/>
    <w:rsid w:val="00F97E39"/>
    <w:rsid w:val="00FA70D2"/>
    <w:rsid w:val="00FB5C80"/>
    <w:rsid w:val="00FB66D8"/>
    <w:rsid w:val="00FC5CCB"/>
    <w:rsid w:val="00FC6202"/>
    <w:rsid w:val="00FD6733"/>
    <w:rsid w:val="00FD7C30"/>
    <w:rsid w:val="00FF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6357"/>
  <w15:docId w15:val="{C0DAF9C9-C412-4ECF-9649-364DD7EC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A6D"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E1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E12A6D"/>
    <w:rPr>
      <w:noProof/>
    </w:rPr>
  </w:style>
  <w:style w:type="table" w:styleId="Tablaconcuadrcula">
    <w:name w:val="Table Grid"/>
    <w:basedOn w:val="Tablanormal"/>
    <w:uiPriority w:val="59"/>
    <w:rsid w:val="00E12A6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rsid w:val="00E12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E12A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2A6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2A6D"/>
    <w:rPr>
      <w:noProof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2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A6D"/>
    <w:rPr>
      <w:rFonts w:ascii="Segoe UI" w:hAnsi="Segoe UI" w:cs="Segoe UI"/>
      <w:noProof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E12A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A6D"/>
    <w:rPr>
      <w:noProof/>
    </w:rPr>
  </w:style>
  <w:style w:type="character" w:styleId="Hipervnculo">
    <w:name w:val="Hyperlink"/>
    <w:basedOn w:val="Fuentedeprrafopredeter"/>
    <w:uiPriority w:val="99"/>
    <w:unhideWhenUsed/>
    <w:rsid w:val="00473CA0"/>
    <w:rPr>
      <w:color w:val="0563C1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930091"/>
    <w:rPr>
      <w:i/>
      <w:iCs/>
    </w:rPr>
  </w:style>
  <w:style w:type="paragraph" w:styleId="Prrafodelista">
    <w:name w:val="List Paragraph"/>
    <w:basedOn w:val="Normal"/>
    <w:uiPriority w:val="34"/>
    <w:qFormat/>
    <w:rsid w:val="00354036"/>
    <w:pPr>
      <w:ind w:left="720"/>
      <w:contextualSpacing/>
    </w:pPr>
  </w:style>
  <w:style w:type="character" w:customStyle="1" w:styleId="DefaultCar">
    <w:name w:val="Default Car"/>
    <w:link w:val="Default"/>
    <w:locked/>
    <w:rsid w:val="00AC58E5"/>
    <w:rPr>
      <w:rFonts w:ascii="Times New Roman" w:hAnsi="Times New Roman" w:cs="Times New Roman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LUCIA RINCON VALBUENA;OLGA RINCON</dc:creator>
  <cp:lastModifiedBy>DIANA SALGADO</cp:lastModifiedBy>
  <cp:revision>2</cp:revision>
  <cp:lastPrinted>2026-05-28T14:35:00Z</cp:lastPrinted>
  <dcterms:created xsi:type="dcterms:W3CDTF">2026-05-28T15:19:00Z</dcterms:created>
  <dcterms:modified xsi:type="dcterms:W3CDTF">2026-05-28T15:19:00Z</dcterms:modified>
</cp:coreProperties>
</file>